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3E18" w14:textId="630BC91F" w:rsidR="005D024C" w:rsidRPr="001C7513" w:rsidRDefault="00BE0465" w:rsidP="00826556">
      <w:pPr>
        <w:jc w:val="center"/>
        <w:rPr>
          <w:rFonts w:ascii="Neue Haas Grotesk Text Pro" w:hAnsi="Neue Haas Grotesk Text Pro" w:cs="Calibri"/>
          <w:b/>
          <w:color w:val="2F5496"/>
        </w:rPr>
      </w:pPr>
      <w:r>
        <w:rPr>
          <w:noProof/>
        </w:rPr>
        <w:drawing>
          <wp:inline distT="0" distB="0" distL="0" distR="0" wp14:anchorId="1C98AA05" wp14:editId="4239952C">
            <wp:extent cx="1533525" cy="1626870"/>
            <wp:effectExtent l="0" t="0" r="9525" b="0"/>
            <wp:docPr id="16343408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40805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572" cy="163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3228A" w14:textId="4BDD23AE" w:rsidR="00826556" w:rsidRPr="001C7513" w:rsidRDefault="00122DF4" w:rsidP="00826556">
      <w:pPr>
        <w:jc w:val="center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="Calibri"/>
          <w:b/>
          <w:color w:val="2F5496"/>
        </w:rPr>
        <w:t xml:space="preserve"> </w:t>
      </w:r>
      <w:r w:rsidR="004A1B43" w:rsidRPr="001C7513">
        <w:rPr>
          <w:rFonts w:ascii="Neue Haas Grotesk Text Pro" w:hAnsi="Neue Haas Grotesk Text Pro" w:cs="Calibri"/>
          <w:b/>
          <w:color w:val="2F5496"/>
        </w:rPr>
        <w:br/>
      </w:r>
      <w:r w:rsidR="00826556" w:rsidRPr="001C7513">
        <w:rPr>
          <w:rFonts w:ascii="Neue Haas Grotesk Text Pro" w:hAnsi="Neue Haas Grotesk Text Pro" w:cstheme="minorHAnsi"/>
          <w:b/>
        </w:rPr>
        <w:t>Request for Referee’s Report for the position of:</w:t>
      </w:r>
      <w:r w:rsidR="00826556" w:rsidRPr="001C7513">
        <w:rPr>
          <w:rFonts w:ascii="Neue Haas Grotesk Text Pro" w:hAnsi="Neue Haas Grotesk Text Pro" w:cstheme="minorHAnsi"/>
        </w:rPr>
        <w:t xml:space="preserve"> </w:t>
      </w:r>
    </w:p>
    <w:p w14:paraId="70E0F467" w14:textId="77777777" w:rsidR="00826556" w:rsidRPr="001C7513" w:rsidRDefault="00826556" w:rsidP="00826556">
      <w:pPr>
        <w:spacing w:after="0"/>
        <w:rPr>
          <w:rFonts w:ascii="Neue Haas Grotesk Text Pro" w:hAnsi="Neue Haas Grotesk Text Pro" w:cstheme="minorHAnsi"/>
          <w:b/>
          <w:color w:val="00693E"/>
        </w:rPr>
      </w:pPr>
    </w:p>
    <w:p w14:paraId="010CFF52" w14:textId="32C3530E" w:rsidR="00826556" w:rsidRPr="001C7513" w:rsidRDefault="00826556" w:rsidP="00826556">
      <w:pPr>
        <w:spacing w:after="0" w:line="240" w:lineRule="auto"/>
        <w:jc w:val="center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eastAsia="Times New Roman" w:hAnsi="Neue Haas Grotesk Text Pro" w:cstheme="minorHAnsi"/>
          <w:b/>
        </w:rPr>
        <w:t>Principal</w:t>
      </w:r>
      <w:r w:rsidR="005D024C" w:rsidRPr="001C7513">
        <w:rPr>
          <w:rFonts w:ascii="Neue Haas Grotesk Text Pro" w:eastAsia="Times New Roman" w:hAnsi="Neue Haas Grotesk Text Pro" w:cstheme="minorHAnsi"/>
          <w:b/>
        </w:rPr>
        <w:t>:</w:t>
      </w:r>
      <w:r w:rsidR="00215415" w:rsidRPr="001C7513">
        <w:rPr>
          <w:rFonts w:ascii="Neue Haas Grotesk Text Pro" w:eastAsia="Times New Roman" w:hAnsi="Neue Haas Grotesk Text Pro" w:cstheme="minorHAnsi"/>
          <w:b/>
        </w:rPr>
        <w:t xml:space="preserve"> </w:t>
      </w:r>
      <w:r w:rsidR="00BE0465">
        <w:rPr>
          <w:rFonts w:ascii="Neue Haas Grotesk Text Pro" w:eastAsia="Times New Roman" w:hAnsi="Neue Haas Grotesk Text Pro" w:cstheme="minorHAnsi"/>
          <w:b/>
        </w:rPr>
        <w:t>Papatoetoe Central</w:t>
      </w:r>
      <w:r w:rsidR="00563DC5" w:rsidRPr="001C7513">
        <w:rPr>
          <w:rFonts w:ascii="Neue Haas Grotesk Text Pro" w:eastAsia="Times New Roman" w:hAnsi="Neue Haas Grotesk Text Pro" w:cstheme="minorHAnsi"/>
          <w:b/>
        </w:rPr>
        <w:t xml:space="preserve"> </w:t>
      </w:r>
      <w:r w:rsidRPr="001C7513">
        <w:rPr>
          <w:rFonts w:ascii="Neue Haas Grotesk Text Pro" w:eastAsia="Times New Roman" w:hAnsi="Neue Haas Grotesk Text Pro" w:cstheme="minorHAnsi"/>
          <w:b/>
        </w:rPr>
        <w:t>School</w:t>
      </w:r>
      <w:r w:rsidR="005D024C" w:rsidRPr="001C7513">
        <w:rPr>
          <w:rFonts w:ascii="Neue Haas Grotesk Text Pro" w:eastAsia="Times New Roman" w:hAnsi="Neue Haas Grotesk Text Pro" w:cstheme="minorHAnsi"/>
          <w:b/>
        </w:rPr>
        <w:t xml:space="preserve"> </w:t>
      </w:r>
    </w:p>
    <w:p w14:paraId="6AAB8F7B" w14:textId="77777777" w:rsidR="004A1B43" w:rsidRPr="001C7513" w:rsidRDefault="004A1B43" w:rsidP="00826556">
      <w:pPr>
        <w:rPr>
          <w:rFonts w:ascii="Neue Haas Grotesk Text Pro" w:eastAsia="Arial Unicode MS" w:hAnsi="Neue Haas Grotesk Text Pro" w:cstheme="minorHAnsi"/>
          <w:color w:val="2F5496"/>
        </w:rPr>
      </w:pPr>
      <w:r w:rsidRPr="001C7513">
        <w:rPr>
          <w:rFonts w:ascii="Neue Haas Grotesk Text Pro" w:hAnsi="Neue Haas Grotesk Text Pro" w:cstheme="minorHAnsi"/>
          <w:b/>
          <w:color w:val="2F5496"/>
        </w:rPr>
        <w:t xml:space="preserve"> </w:t>
      </w:r>
    </w:p>
    <w:p w14:paraId="3B2EE185" w14:textId="5BC5A571" w:rsidR="005D024C" w:rsidRPr="00DA69D0" w:rsidRDefault="004A1B43" w:rsidP="00C97EA0">
      <w:pPr>
        <w:spacing w:after="0" w:line="264" w:lineRule="auto"/>
        <w:jc w:val="center"/>
        <w:rPr>
          <w:rFonts w:ascii="Neue Haas Grotesk Text Pro" w:eastAsia="Neue Haas Grotesk Text Pro" w:hAnsi="Neue Haas Grotesk Text Pro" w:cstheme="majorHAnsi"/>
          <w:b/>
          <w:bCs/>
          <w:color w:val="EF4136"/>
          <w:sz w:val="24"/>
          <w:szCs w:val="24"/>
          <w:lang w:eastAsia="en-NZ"/>
        </w:rPr>
      </w:pPr>
      <w:r w:rsidRPr="00DA69D0">
        <w:rPr>
          <w:rFonts w:ascii="Neue Haas Grotesk Text Pro" w:eastAsia="Neue Haas Grotesk Text Pro" w:hAnsi="Neue Haas Grotesk Text Pro" w:cstheme="majorHAnsi"/>
          <w:b/>
          <w:bCs/>
          <w:color w:val="EF4136"/>
          <w:sz w:val="24"/>
          <w:szCs w:val="24"/>
          <w:lang w:eastAsia="en-NZ"/>
        </w:rPr>
        <w:t xml:space="preserve">Confidential to the </w:t>
      </w:r>
      <w:r w:rsidR="00394243" w:rsidRPr="00DA69D0">
        <w:rPr>
          <w:rFonts w:ascii="Neue Haas Grotesk Text Pro" w:eastAsia="Neue Haas Grotesk Text Pro" w:hAnsi="Neue Haas Grotesk Text Pro" w:cstheme="majorHAnsi"/>
          <w:b/>
          <w:bCs/>
          <w:color w:val="EF4136"/>
          <w:sz w:val="24"/>
          <w:szCs w:val="24"/>
          <w:lang w:eastAsia="en-NZ"/>
        </w:rPr>
        <w:t>Board</w:t>
      </w:r>
      <w:r w:rsidR="00D96665" w:rsidRPr="00DA69D0">
        <w:rPr>
          <w:rFonts w:ascii="Neue Haas Grotesk Text Pro" w:eastAsia="Neue Haas Grotesk Text Pro" w:hAnsi="Neue Haas Grotesk Text Pro" w:cstheme="majorHAnsi"/>
          <w:b/>
          <w:bCs/>
          <w:color w:val="EF4136"/>
          <w:sz w:val="24"/>
          <w:szCs w:val="24"/>
          <w:lang w:eastAsia="en-NZ"/>
        </w:rPr>
        <w:t>, The</w:t>
      </w:r>
      <w:r w:rsidRPr="00DA69D0">
        <w:rPr>
          <w:rFonts w:ascii="Neue Haas Grotesk Text Pro" w:eastAsia="Neue Haas Grotesk Text Pro" w:hAnsi="Neue Haas Grotesk Text Pro" w:cstheme="majorHAnsi"/>
          <w:b/>
          <w:bCs/>
          <w:color w:val="EF4136"/>
          <w:sz w:val="24"/>
          <w:szCs w:val="24"/>
          <w:lang w:eastAsia="en-NZ"/>
        </w:rPr>
        <w:t xml:space="preserve"> </w:t>
      </w:r>
      <w:r w:rsidR="00D96665" w:rsidRPr="00DA69D0">
        <w:rPr>
          <w:rFonts w:ascii="Neue Haas Grotesk Text Pro" w:eastAsia="Neue Haas Grotesk Text Pro" w:hAnsi="Neue Haas Grotesk Text Pro" w:cstheme="majorHAnsi"/>
          <w:b/>
          <w:bCs/>
          <w:color w:val="EF4136"/>
          <w:sz w:val="24"/>
          <w:szCs w:val="24"/>
          <w:lang w:eastAsia="en-NZ"/>
        </w:rPr>
        <w:t>Appointments Committee and</w:t>
      </w:r>
    </w:p>
    <w:p w14:paraId="52AC3F58" w14:textId="58325FF0" w:rsidR="004A1B43" w:rsidRPr="00BE0465" w:rsidRDefault="001C7513" w:rsidP="004A1B43">
      <w:pPr>
        <w:jc w:val="center"/>
        <w:rPr>
          <w:rFonts w:ascii="Neue Haas Grotesk Text Pro" w:hAnsi="Neue Haas Grotesk Text Pro" w:cstheme="minorHAnsi"/>
          <w:b/>
          <w:color w:val="055A6C"/>
          <w:sz w:val="24"/>
          <w:szCs w:val="24"/>
        </w:rPr>
      </w:pPr>
      <w:r w:rsidRPr="00DA69D0">
        <w:rPr>
          <w:rFonts w:ascii="Neue Haas Grotesk Text Pro" w:hAnsi="Neue Haas Grotesk Text Pro" w:cstheme="minorHAnsi"/>
          <w:b/>
          <w:color w:val="EF4136"/>
          <w:sz w:val="24"/>
          <w:szCs w:val="24"/>
        </w:rPr>
        <w:t>Julie Schumacher</w:t>
      </w:r>
      <w:r w:rsidR="004A1B43" w:rsidRPr="00DA69D0">
        <w:rPr>
          <w:rFonts w:ascii="Neue Haas Grotesk Text Pro" w:hAnsi="Neue Haas Grotesk Text Pro" w:cstheme="minorHAnsi"/>
          <w:b/>
          <w:color w:val="EF4136"/>
          <w:sz w:val="24"/>
          <w:szCs w:val="24"/>
        </w:rPr>
        <w:t xml:space="preserve"> of The Education Group Ltd</w:t>
      </w:r>
    </w:p>
    <w:p w14:paraId="3506FA39" w14:textId="77777777" w:rsidR="004A1B43" w:rsidRPr="001C7513" w:rsidRDefault="004A1B43" w:rsidP="00BE0465">
      <w:pPr>
        <w:shd w:val="clear" w:color="auto" w:fill="2C2D84"/>
        <w:spacing w:after="0"/>
        <w:jc w:val="center"/>
        <w:rPr>
          <w:rFonts w:ascii="Neue Haas Grotesk Text Pro" w:hAnsi="Neue Haas Grotesk Text Pro" w:cstheme="minorHAnsi"/>
          <w:b/>
          <w:color w:val="FFFFFF" w:themeColor="background1"/>
        </w:rPr>
      </w:pPr>
      <w:r w:rsidRPr="001C7513">
        <w:rPr>
          <w:rFonts w:ascii="Neue Haas Grotesk Text Pro" w:hAnsi="Neue Haas Grotesk Text Pro" w:cstheme="minorHAnsi"/>
          <w:b/>
          <w:color w:val="FFFFFF" w:themeColor="background1"/>
        </w:rPr>
        <w:t>This page is to be completed by the applicant</w:t>
      </w:r>
    </w:p>
    <w:p w14:paraId="67BA1BB8" w14:textId="77777777" w:rsidR="004A1B43" w:rsidRPr="001C7513" w:rsidRDefault="004A1B43" w:rsidP="004A1B43">
      <w:pPr>
        <w:jc w:val="both"/>
        <w:rPr>
          <w:rFonts w:ascii="Neue Haas Grotesk Text Pro" w:hAnsi="Neue Haas Grotesk Text Pro" w:cstheme="minorHAnsi"/>
          <w:b/>
          <w:color w:val="314D7F"/>
        </w:rPr>
      </w:pPr>
    </w:p>
    <w:p w14:paraId="69C658D4" w14:textId="30288F89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Dear (</w:t>
      </w:r>
      <w:r w:rsidR="00EA71F2">
        <w:rPr>
          <w:rFonts w:ascii="Neue Haas Grotesk Text Pro" w:hAnsi="Neue Haas Grotesk Text Pro" w:cstheme="minorHAnsi"/>
        </w:rPr>
        <w:t>N</w:t>
      </w:r>
      <w:r w:rsidRPr="001C7513">
        <w:rPr>
          <w:rFonts w:ascii="Neue Haas Grotesk Text Pro" w:hAnsi="Neue Haas Grotesk Text Pro" w:cstheme="minorHAnsi"/>
        </w:rPr>
        <w:t>ame of Referee)</w:t>
      </w:r>
    </w:p>
    <w:p w14:paraId="794AA7EF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</w:p>
    <w:p w14:paraId="401983BF" w14:textId="7095EC2E" w:rsidR="004A1B43" w:rsidRPr="001C7513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 xml:space="preserve">I am an applicant for the position of Principal at </w:t>
      </w:r>
      <w:r w:rsidR="00BE0465">
        <w:rPr>
          <w:rFonts w:ascii="Neue Haas Grotesk Text Pro" w:hAnsi="Neue Haas Grotesk Text Pro" w:cstheme="minorHAnsi"/>
        </w:rPr>
        <w:t>Papatoetoe Central</w:t>
      </w:r>
      <w:r w:rsidR="00563DC5" w:rsidRPr="001C7513">
        <w:rPr>
          <w:rFonts w:ascii="Neue Haas Grotesk Text Pro" w:hAnsi="Neue Haas Grotesk Text Pro" w:cstheme="minorHAnsi"/>
        </w:rPr>
        <w:t xml:space="preserve"> </w:t>
      </w:r>
      <w:r w:rsidR="00826556" w:rsidRPr="001C7513">
        <w:rPr>
          <w:rFonts w:ascii="Neue Haas Grotesk Text Pro" w:hAnsi="Neue Haas Grotesk Text Pro" w:cstheme="minorHAnsi"/>
        </w:rPr>
        <w:t>School,</w:t>
      </w:r>
      <w:r w:rsidRPr="001C7513">
        <w:rPr>
          <w:rFonts w:ascii="Neue Haas Grotesk Text Pro" w:hAnsi="Neue Haas Grotesk Text Pro" w:cstheme="minorHAnsi"/>
        </w:rPr>
        <w:t xml:space="preserve"> and I have named you as a confidential referee.  Please forward the completed referee’s report to:</w:t>
      </w:r>
    </w:p>
    <w:p w14:paraId="2DDFFD0C" w14:textId="4DDFA833" w:rsidR="004A1B43" w:rsidRPr="001C7513" w:rsidRDefault="001C751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Julie Schumacher</w:t>
      </w:r>
    </w:p>
    <w:p w14:paraId="04FB73DA" w14:textId="77777777" w:rsidR="004A1B43" w:rsidRPr="001C7513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The Education Group Ltd</w:t>
      </w:r>
    </w:p>
    <w:p w14:paraId="3D983867" w14:textId="77777777" w:rsidR="004A1B43" w:rsidRPr="001C7513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P</w:t>
      </w:r>
      <w:r w:rsidR="00826556" w:rsidRPr="001C7513">
        <w:rPr>
          <w:rFonts w:ascii="Neue Haas Grotesk Text Pro" w:hAnsi="Neue Haas Grotesk Text Pro" w:cstheme="minorHAnsi"/>
          <w:b/>
        </w:rPr>
        <w:t>O</w:t>
      </w:r>
      <w:r w:rsidRPr="001C7513">
        <w:rPr>
          <w:rFonts w:ascii="Neue Haas Grotesk Text Pro" w:hAnsi="Neue Haas Grotesk Text Pro" w:cstheme="minorHAnsi"/>
          <w:b/>
        </w:rPr>
        <w:t xml:space="preserve"> Box 26480, Epsom, Auckland 1023</w:t>
      </w:r>
    </w:p>
    <w:p w14:paraId="13B8A8D4" w14:textId="7FA561DC" w:rsidR="00826556" w:rsidRPr="001C7513" w:rsidRDefault="00394243" w:rsidP="00826556">
      <w:pPr>
        <w:spacing w:after="0" w:line="276" w:lineRule="auto"/>
        <w:ind w:left="142"/>
        <w:jc w:val="both"/>
        <w:rPr>
          <w:rFonts w:ascii="Neue Haas Grotesk Text Pro" w:hAnsi="Neue Haas Grotesk Text Pro" w:cstheme="minorHAnsi"/>
          <w:b/>
        </w:rPr>
      </w:pPr>
      <w:r>
        <w:rPr>
          <w:rFonts w:ascii="Neue Haas Grotesk Text Pro" w:hAnsi="Neue Haas Grotesk Text Pro" w:cstheme="minorHAnsi"/>
          <w:b/>
        </w:rPr>
        <w:t xml:space="preserve">     </w:t>
      </w:r>
      <w:r w:rsidR="00826556" w:rsidRPr="001C7513">
        <w:rPr>
          <w:rFonts w:ascii="Neue Haas Grotesk Text Pro" w:hAnsi="Neue Haas Grotesk Text Pro" w:cstheme="minorHAnsi"/>
          <w:b/>
        </w:rPr>
        <w:t>OR</w:t>
      </w:r>
    </w:p>
    <w:p w14:paraId="2E318597" w14:textId="41F101C2" w:rsidR="00636098" w:rsidRPr="001C7513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 xml:space="preserve">admin@educationgroup.co.nz </w:t>
      </w:r>
      <w:r w:rsidRPr="001C7513">
        <w:rPr>
          <w:rFonts w:ascii="Neue Haas Grotesk Text Pro" w:hAnsi="Neue Haas Grotesk Text Pro" w:cstheme="minorHAnsi"/>
          <w:bCs/>
          <w:i/>
          <w:iCs/>
        </w:rPr>
        <w:t>(preferred)</w:t>
      </w:r>
    </w:p>
    <w:p w14:paraId="3CDEAAA7" w14:textId="77777777" w:rsidR="004A1B43" w:rsidRPr="001C7513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  <w:b/>
        </w:rPr>
      </w:pPr>
    </w:p>
    <w:p w14:paraId="5C5DDACE" w14:textId="206A979D" w:rsidR="00045511" w:rsidRPr="00DA69D0" w:rsidRDefault="004A1B43" w:rsidP="00045511">
      <w:pPr>
        <w:spacing w:line="276" w:lineRule="auto"/>
        <w:rPr>
          <w:rFonts w:ascii="Neue Haas Grotesk Text Pro" w:hAnsi="Neue Haas Grotesk Text Pro" w:cstheme="minorHAnsi"/>
          <w:b/>
          <w:bCs/>
          <w:color w:val="EF4136"/>
        </w:rPr>
      </w:pPr>
      <w:r w:rsidRPr="001C7513">
        <w:rPr>
          <w:rFonts w:ascii="Neue Haas Grotesk Text Pro" w:hAnsi="Neue Haas Grotesk Text Pro" w:cstheme="minorHAnsi"/>
        </w:rPr>
        <w:t>Referee reports must be received by</w:t>
      </w:r>
      <w:r w:rsidR="00E617F7" w:rsidRPr="001C7513">
        <w:rPr>
          <w:rFonts w:ascii="Neue Haas Grotesk Text Pro" w:hAnsi="Neue Haas Grotesk Text Pro" w:cstheme="minorHAnsi"/>
        </w:rPr>
        <w:t xml:space="preserve"> </w:t>
      </w:r>
      <w:r w:rsidR="00045511" w:rsidRPr="00DA69D0">
        <w:rPr>
          <w:rFonts w:ascii="Neue Haas Grotesk Text Pro" w:hAnsi="Neue Haas Grotesk Text Pro" w:cstheme="minorHAnsi"/>
          <w:b/>
          <w:bCs/>
          <w:color w:val="EF4136"/>
        </w:rPr>
        <w:t xml:space="preserve">1:00 pm, </w:t>
      </w:r>
      <w:r w:rsidR="00550645" w:rsidRPr="00DA69D0">
        <w:rPr>
          <w:rFonts w:ascii="Neue Haas Grotesk Text Pro" w:hAnsi="Neue Haas Grotesk Text Pro" w:cstheme="minorHAnsi"/>
          <w:b/>
          <w:bCs/>
          <w:color w:val="EF4136"/>
        </w:rPr>
        <w:t>2</w:t>
      </w:r>
      <w:r w:rsidR="00550645" w:rsidRPr="00DA69D0">
        <w:rPr>
          <w:rFonts w:ascii="Neue Haas Grotesk Text Pro" w:hAnsi="Neue Haas Grotesk Text Pro" w:cstheme="minorHAnsi"/>
          <w:b/>
          <w:bCs/>
          <w:color w:val="EF4136"/>
          <w:vertAlign w:val="superscript"/>
        </w:rPr>
        <w:t>nd</w:t>
      </w:r>
      <w:r w:rsidR="00550645" w:rsidRPr="00DA69D0">
        <w:rPr>
          <w:rFonts w:ascii="Neue Haas Grotesk Text Pro" w:hAnsi="Neue Haas Grotesk Text Pro" w:cstheme="minorHAnsi"/>
          <w:b/>
          <w:bCs/>
          <w:color w:val="EF4136"/>
        </w:rPr>
        <w:t xml:space="preserve"> May</w:t>
      </w:r>
      <w:r w:rsidR="00A73216" w:rsidRPr="00DA69D0">
        <w:rPr>
          <w:rFonts w:ascii="Neue Haas Grotesk Text Pro" w:hAnsi="Neue Haas Grotesk Text Pro" w:cstheme="minorHAnsi"/>
          <w:b/>
          <w:bCs/>
          <w:color w:val="EF4136"/>
        </w:rPr>
        <w:t xml:space="preserve"> 2025</w:t>
      </w:r>
    </w:p>
    <w:p w14:paraId="4545965E" w14:textId="17A006DA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19A67BDA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22EA1CA9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Yours sincerely</w:t>
      </w:r>
    </w:p>
    <w:p w14:paraId="0A5A374B" w14:textId="020F7505" w:rsidR="004A1B43" w:rsidRPr="001C7513" w:rsidRDefault="004A1B43" w:rsidP="00826556">
      <w:pPr>
        <w:spacing w:line="276" w:lineRule="auto"/>
        <w:rPr>
          <w:rFonts w:ascii="Neue Haas Grotesk Text Pro" w:eastAsia="Times New Roman" w:hAnsi="Neue Haas Grotesk Text Pro" w:cstheme="minorHAnsi"/>
          <w:bCs/>
          <w:noProof/>
          <w:lang w:eastAsia="en-NZ"/>
        </w:rPr>
      </w:pPr>
      <w:r w:rsidRPr="001C7513">
        <w:rPr>
          <w:rFonts w:ascii="Neue Haas Grotesk Text Pro" w:hAnsi="Neue Haas Grotesk Text Pro" w:cstheme="minorHAnsi"/>
        </w:rPr>
        <w:t>Applicant</w:t>
      </w:r>
      <w:r w:rsidRPr="001C7513">
        <w:rPr>
          <w:rFonts w:ascii="Neue Haas Grotesk Text Pro" w:hAnsi="Neue Haas Grotesk Text Pro" w:cstheme="minorHAnsi"/>
        </w:rPr>
        <w:br w:type="page"/>
      </w:r>
    </w:p>
    <w:p w14:paraId="4207FF0E" w14:textId="7AEA9063" w:rsidR="00CA5296" w:rsidRPr="001C7513" w:rsidRDefault="00BE0465" w:rsidP="00BE0465">
      <w:pPr>
        <w:jc w:val="center"/>
        <w:rPr>
          <w:rFonts w:ascii="Neue Haas Grotesk Text Pro" w:hAnsi="Neue Haas Grotesk Text Pro" w:cstheme="minorHAnsi"/>
        </w:rPr>
      </w:pPr>
      <w:r>
        <w:rPr>
          <w:noProof/>
        </w:rPr>
        <w:drawing>
          <wp:inline distT="0" distB="0" distL="0" distR="0" wp14:anchorId="13B2128A" wp14:editId="2F908AF9">
            <wp:extent cx="1533525" cy="1626870"/>
            <wp:effectExtent l="0" t="0" r="9525" b="0"/>
            <wp:docPr id="695047409" name="Picture 3" descr="A blue and white logo with red pl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047409" name="Picture 3" descr="A blue and white logo with red pla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572" cy="163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F4F1A" w14:textId="5692C361" w:rsidR="009B3A0E" w:rsidRDefault="009B3A0E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47D08883" w14:textId="25D7B91F" w:rsidR="002172C1" w:rsidRPr="001C7513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Referee’s Report </w:t>
      </w:r>
    </w:p>
    <w:p w14:paraId="45578006" w14:textId="13633CB9" w:rsidR="005D024C" w:rsidRPr="001C7513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3DA9F628" w14:textId="77777777" w:rsidR="00550645" w:rsidRDefault="002172C1" w:rsidP="009B3A0E">
      <w:pPr>
        <w:spacing w:after="0" w:line="276" w:lineRule="auto"/>
        <w:ind w:right="424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(Con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fidential to the </w:t>
      </w:r>
      <w:r w:rsidR="00BE0465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Papatoetoe Central</w:t>
      </w:r>
      <w:r w:rsidR="00B865F3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School</w:t>
      </w:r>
      <w:r w:rsidR="00563DC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</w:t>
      </w:r>
      <w:r w:rsidR="00550645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Board</w:t>
      </w:r>
      <w:r w:rsidR="009B137B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, the</w:t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</w:t>
      </w:r>
    </w:p>
    <w:p w14:paraId="2611EDEC" w14:textId="3C5530E7" w:rsidR="002172C1" w:rsidRPr="001C7513" w:rsidRDefault="00D96665" w:rsidP="009B3A0E">
      <w:pPr>
        <w:spacing w:after="0" w:line="276" w:lineRule="auto"/>
        <w:ind w:right="424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Appointment</w:t>
      </w:r>
      <w:r w:rsidR="009B137B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s</w:t>
      </w: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Committee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and </w:t>
      </w:r>
      <w:r w:rsidR="001C7513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Julie Schumacher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of The Education Group</w:t>
      </w:r>
      <w:r w:rsidR="002172C1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)</w:t>
      </w:r>
    </w:p>
    <w:p w14:paraId="18E13288" w14:textId="77777777" w:rsidR="002172C1" w:rsidRPr="001C7513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125C3CF0" w14:textId="122DBE29" w:rsidR="002172C1" w:rsidRPr="001C7513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For: (</w:t>
      </w:r>
      <w:r w:rsidR="00550645">
        <w:rPr>
          <w:rFonts w:ascii="Neue Haas Grotesk Text Pro" w:eastAsia="Times New Roman" w:hAnsi="Neue Haas Grotesk Text Pro" w:cstheme="minorHAnsi"/>
          <w:b/>
          <w:lang w:val="en-GB" w:eastAsia="en-GB"/>
        </w:rPr>
        <w:t>Referee</w:t>
      </w: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 xml:space="preserve"> to complete)</w:t>
      </w: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ab/>
      </w:r>
    </w:p>
    <w:p w14:paraId="779A7922" w14:textId="77777777" w:rsidR="002172C1" w:rsidRPr="001C7513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tbl>
      <w:tblPr>
        <w:tblW w:w="0" w:type="auto"/>
        <w:tblBorders>
          <w:top w:val="single" w:sz="12" w:space="0" w:color="EF4136"/>
          <w:bottom w:val="single" w:sz="12" w:space="0" w:color="EF4136"/>
          <w:insideH w:val="single" w:sz="12" w:space="0" w:color="EF4136"/>
          <w:insideV w:val="single" w:sz="12" w:space="0" w:color="EF4136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1C7513" w14:paraId="0BDD9390" w14:textId="77777777" w:rsidTr="00BE0465">
        <w:tc>
          <w:tcPr>
            <w:tcW w:w="3510" w:type="dxa"/>
            <w:shd w:val="clear" w:color="auto" w:fill="auto"/>
          </w:tcPr>
          <w:p w14:paraId="7C260529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iCs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  <w:iCs/>
              </w:rPr>
              <w:t>Name of Applicant:</w:t>
            </w:r>
          </w:p>
        </w:tc>
        <w:tc>
          <w:tcPr>
            <w:tcW w:w="5346" w:type="dxa"/>
            <w:shd w:val="clear" w:color="auto" w:fill="auto"/>
          </w:tcPr>
          <w:p w14:paraId="59A0E0D1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iCs/>
                <w:color w:val="314D7F"/>
              </w:rPr>
            </w:pPr>
          </w:p>
        </w:tc>
      </w:tr>
      <w:tr w:rsidR="00122DF4" w:rsidRPr="001C7513" w14:paraId="603EAB84" w14:textId="77777777" w:rsidTr="00BE0465">
        <w:tc>
          <w:tcPr>
            <w:tcW w:w="3510" w:type="dxa"/>
            <w:shd w:val="clear" w:color="auto" w:fill="auto"/>
          </w:tcPr>
          <w:p w14:paraId="4E72A26D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Name of Referee: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1ECE0265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2346FE74" w14:textId="77777777" w:rsidTr="00BE0465">
        <w:tc>
          <w:tcPr>
            <w:tcW w:w="3510" w:type="dxa"/>
            <w:shd w:val="clear" w:color="auto" w:fill="auto"/>
          </w:tcPr>
          <w:p w14:paraId="5F46C416" w14:textId="1C880940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(Home)</w:t>
            </w:r>
            <w:r w:rsidR="00394243">
              <w:rPr>
                <w:rFonts w:ascii="Neue Haas Grotesk Text Pro" w:hAnsi="Neue Haas Grotesk Text Pro" w:cstheme="minorHAnsi"/>
              </w:rPr>
              <w:t>:</w:t>
            </w:r>
          </w:p>
        </w:tc>
        <w:tc>
          <w:tcPr>
            <w:tcW w:w="5346" w:type="dxa"/>
            <w:shd w:val="clear" w:color="auto" w:fill="auto"/>
          </w:tcPr>
          <w:p w14:paraId="38DD77BA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0DFF04E6" w14:textId="77777777" w:rsidTr="00BE0465">
        <w:tc>
          <w:tcPr>
            <w:tcW w:w="3510" w:type="dxa"/>
            <w:shd w:val="clear" w:color="auto" w:fill="auto"/>
          </w:tcPr>
          <w:p w14:paraId="759C607C" w14:textId="74DB4F8F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</w:t>
            </w:r>
            <w:r w:rsidR="00394243">
              <w:rPr>
                <w:rFonts w:ascii="Neue Haas Grotesk Text Pro" w:hAnsi="Neue Haas Grotesk Text Pro" w:cstheme="minorHAnsi"/>
              </w:rPr>
              <w:t>W</w:t>
            </w:r>
            <w:r w:rsidRPr="001C7513">
              <w:rPr>
                <w:rFonts w:ascii="Neue Haas Grotesk Text Pro" w:hAnsi="Neue Haas Grotesk Text Pro" w:cstheme="minorHAnsi"/>
              </w:rPr>
              <w:t>ork):</w:t>
            </w:r>
          </w:p>
        </w:tc>
        <w:tc>
          <w:tcPr>
            <w:tcW w:w="5346" w:type="dxa"/>
            <w:shd w:val="clear" w:color="auto" w:fill="auto"/>
          </w:tcPr>
          <w:p w14:paraId="0B2E65AB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5B0C1B66" w14:textId="77777777" w:rsidTr="00BE0465">
        <w:tc>
          <w:tcPr>
            <w:tcW w:w="3510" w:type="dxa"/>
            <w:shd w:val="clear" w:color="auto" w:fill="auto"/>
          </w:tcPr>
          <w:p w14:paraId="0B6BB2BD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(Mobile):</w:t>
            </w:r>
          </w:p>
        </w:tc>
        <w:tc>
          <w:tcPr>
            <w:tcW w:w="5346" w:type="dxa"/>
            <w:shd w:val="clear" w:color="auto" w:fill="auto"/>
          </w:tcPr>
          <w:p w14:paraId="3DB4C591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7946CBF4" w14:textId="77777777" w:rsidTr="00BE0465">
        <w:tc>
          <w:tcPr>
            <w:tcW w:w="3510" w:type="dxa"/>
            <w:shd w:val="clear" w:color="auto" w:fill="auto"/>
          </w:tcPr>
          <w:p w14:paraId="7A83FC15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>Email:</w:t>
            </w:r>
          </w:p>
        </w:tc>
        <w:tc>
          <w:tcPr>
            <w:tcW w:w="5346" w:type="dxa"/>
            <w:shd w:val="clear" w:color="auto" w:fill="auto"/>
          </w:tcPr>
          <w:p w14:paraId="346A9E47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35A1B3F4" w14:textId="77777777" w:rsidTr="00BE0465">
        <w:tc>
          <w:tcPr>
            <w:tcW w:w="3510" w:type="dxa"/>
            <w:shd w:val="clear" w:color="auto" w:fill="auto"/>
            <w:vAlign w:val="center"/>
          </w:tcPr>
          <w:p w14:paraId="2C0B3864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>Are you prepared to be contacted by telephone or email to follow up on the information contained in this report if necessary?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457F2BC5" w14:textId="00FE51ED" w:rsidR="00122DF4" w:rsidRPr="001C7513" w:rsidRDefault="007A09AF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44A80" wp14:editId="5567938F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8890" t="7620" r="10160" b="1143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D87E8" id="Rectangle 5" o:spid="_x0000_s1026" style="position:absolute;margin-left:173.2pt;margin-top:24.15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a1HQIAADs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PufMQE8l&#10;+kiigWm1ZPMoz+B8SVGP7gFjgt7dW/HFM2PXHUXJW0Q7dBJqIjWN8dlPD6Lh6SnbDu9sTeiwCzYp&#10;dWiwj4CkATukghzPBZGHwARdFsXiKqeyCXIVLxfTIjHKoHx67NCHN9L2LB4qjkQ9gcP+3odIBsqn&#10;kETealVvlNbJwHa71sj2QL2xSSvxpxwvw7RhQ8Wv5/T33yHytP4E0atATa5VX/HFOQjKqNprU6cW&#10;DKD0eCbK2pxkjMqNFdja+kgqoh07mCaODp3Fb5wN1L0V9193gJIz/dZQJa6ns1ls92TM5q8KMvDS&#10;s730gBEEVfHA2Xhch3FEdg5V29FP05S7sbdUvUYlZWNlR1YnstShSfDTNMURuLRT1I+ZX30HAAD/&#10;/wMAUEsDBBQABgAIAAAAIQCBIRgy3gAAAAkBAAAPAAAAZHJzL2Rvd25yZXYueG1sTI/BToNAEIbv&#10;Jr7DZky82UXAZqUsjdHUxGNLL94WmALKzhJ2adGndzzpcWa+/PP9+Xaxgzjj5HtHGu5XEQik2jU9&#10;tRqO5e5OgfDBUGMGR6jhCz1si+ur3GSNu9Aez4fQCg4hnxkNXQhjJqWvO7TGr9yIxLeTm6wJPE6t&#10;bCZz4XA7yDiK1tKanvhDZ0Z87rD+PMxWQ9XHR/O9L18j+7hLwttSfszvL1rf3ixPGxABl/AHw68+&#10;q0PBTpWbqfFi0JCk65RRDalKQDCQqJgXlQb1oEAWufzfoPgBAAD//wMAUEsBAi0AFAAGAAgAAAAh&#10;ALaDOJL+AAAA4QEAABMAAAAAAAAAAAAAAAAAAAAAAFtDb250ZW50X1R5cGVzXS54bWxQSwECLQAU&#10;AAYACAAAACEAOP0h/9YAAACUAQAACwAAAAAAAAAAAAAAAAAvAQAAX3JlbHMvLnJlbHNQSwECLQAU&#10;AAYACAAAACEAAdmWtR0CAAA7BAAADgAAAAAAAAAAAAAAAAAuAgAAZHJzL2Uyb0RvYy54bWxQSwEC&#10;LQAUAAYACAAAACEAgSEYMt4AAAAJAQAADwAAAAAAAAAAAAAAAAB3BAAAZHJzL2Rvd25yZXYueG1s&#10;UEsFBgAAAAAEAAQA8wAAAIIFAAAAAA==&#10;"/>
                  </w:pict>
                </mc:Fallback>
              </mc:AlternateContent>
            </w:r>
            <w:r w:rsidRPr="001C7513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D344C" wp14:editId="1809BA3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10795" t="7620" r="8255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A9BB4" id="Rectangle 4" o:spid="_x0000_s1026" style="position:absolute;margin-left:65.35pt;margin-top:24.15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qWHAIAADsEAAAOAAAAZHJzL2Uyb0RvYy54bWysU9uO0zAQfUfiHyy/06ShXbpR09WqSxHS&#10;AisWPsB1nMTC8Zix27R8PWOnW8pFPCD8YHk84+MzZ2aWN4fesL1Cr8FWfDrJOVNWQq1tW/HPnzYv&#10;Fpz5IGwtDFhV8aPy/Gb1/NlycKUqoANTK2QEYn05uIp3Ibgyy7zsVC/8BJyy5GwAexHIxDarUQyE&#10;3pusyPOrbACsHYJU3tPt3ejkq4TfNEqGD03jVWCm4sQtpB3Tvo17tlqKskXhOi1PNMQ/sOiFtvTp&#10;GepOBMF2qH+D6rVE8NCEiYQ+g6bRUqUcKJtp/ks2j51wKuVC4nh3lsn/P1j5fv+ATNcVn3FmRU8l&#10;+kiiCdsaxWZRnsH5kqIe3QPGBL27B/nFMwvrjqLULSIMnRI1kZrG+OynB9Hw9JRth3dQE7rYBUhK&#10;HRrsIyBpwA6pIMdzQdQhMEmXRbG4yqlsklzFy8W0mKcfRPn02KEPbxT0LB4qjkQ9gYv9vQ+RjCif&#10;QhJ5MLreaGOSge12bZDtBfXGJq0Tur8MM5YNFb+e099/h8jT+hNErwM1udF9xRfnIFFG1V7bOrVg&#10;ENqMZ6Js7EnGqNxYgS3UR1IRYexgmjg6dIDfOBuoeyvuv+4EKs7MW0uVuJ7OZrHdkzGbvyrIwEvP&#10;9tIjrCSoigfOxuM6jCOyc6jbjn6aptwt3FL1Gp2UjZUdWZ3IUocmwU/TFEfg0k5RP2Z+9R0AAP//&#10;AwBQSwMEFAAGAAgAAAAhAONMNrfdAAAACQEAAA8AAABkcnMvZG93bnJldi54bWxMj8FOg0AQhu8m&#10;vsNmTLzZxaKIlKUxmpp4bOnF28BuAWVnCbu06NM7PdXjP/Pln2/y9Wx7cTSj7xwpuF9EIAzVTnfU&#10;KNiXm7sUhA9IGntHRsGP8bAurq9yzLQ70dYcd6ERXEI+QwVtCEMmpa9bY9Ev3GCIdwc3Wgwcx0bq&#10;EU9cbnu5jKJEWuyIL7Q4mNfW1N+7ySqouuUef7fle2SfN3H4mMuv6fNNqdub+WUFIpg5XGA467M6&#10;FOxUuYm0Fz3nOHpiVMFDGoM4A0nCg0pB+piCLHL5/4PiDwAA//8DAFBLAQItABQABgAIAAAAIQC2&#10;gziS/gAAAOEBAAATAAAAAAAAAAAAAAAAAAAAAABbQ29udGVudF9UeXBlc10ueG1sUEsBAi0AFAAG&#10;AAgAAAAhADj9If/WAAAAlAEAAAsAAAAAAAAAAAAAAAAALwEAAF9yZWxzLy5yZWxzUEsBAi0AFAAG&#10;AAgAAAAhAOgB+pYcAgAAOwQAAA4AAAAAAAAAAAAAAAAALgIAAGRycy9lMm9Eb2MueG1sUEsBAi0A&#10;FAAGAAgAAAAhAONMNrfdAAAACQEAAA8AAAAAAAAAAAAAAAAAdgQAAGRycy9kb3ducmV2LnhtbFBL&#10;BQYAAAAABAAEAPMAAACABQAAAAA=&#10;"/>
                  </w:pict>
                </mc:Fallback>
              </mc:AlternateContent>
            </w:r>
          </w:p>
          <w:p w14:paraId="3ABEFD6F" w14:textId="2C7A5219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ab/>
            </w:r>
            <w:r w:rsidR="007A09AF" w:rsidRPr="001C7513">
              <w:rPr>
                <w:rFonts w:ascii="Neue Haas Grotesk Text Pro" w:hAnsi="Neue Haas Grotesk Text Pro" w:cstheme="minorHAnsi"/>
              </w:rPr>
              <w:t>Y</w:t>
            </w:r>
            <w:r w:rsidRPr="001C7513">
              <w:rPr>
                <w:rFonts w:ascii="Neue Haas Grotesk Text Pro" w:hAnsi="Neue Haas Grotesk Text Pro" w:cstheme="minorHAnsi"/>
              </w:rPr>
              <w:t>es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  <w:r w:rsidR="007A09AF" w:rsidRPr="001C7513">
              <w:rPr>
                <w:rFonts w:ascii="Neue Haas Grotesk Text Pro" w:hAnsi="Neue Haas Grotesk Text Pro" w:cstheme="minorHAnsi"/>
              </w:rPr>
              <w:tab/>
            </w:r>
            <w:r w:rsidRPr="001C7513">
              <w:rPr>
                <w:rFonts w:ascii="Neue Haas Grotesk Text Pro" w:hAnsi="Neue Haas Grotesk Text Pro" w:cstheme="minorHAnsi"/>
              </w:rPr>
              <w:t>No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  <w:p w14:paraId="4C0D4F22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</w:tbl>
    <w:p w14:paraId="3F5DB8E6" w14:textId="77777777" w:rsidR="009341C6" w:rsidRPr="001C7513" w:rsidRDefault="009341C6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4E7CABD4" w14:textId="77777777" w:rsidR="001C7513" w:rsidRPr="001C7513" w:rsidRDefault="001C7513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6CFFFA5F" w14:textId="77777777" w:rsidR="001C7513" w:rsidRPr="00BE0465" w:rsidRDefault="001C7513" w:rsidP="001C7513">
      <w:pPr>
        <w:pStyle w:val="ListParagraph"/>
        <w:numPr>
          <w:ilvl w:val="0"/>
          <w:numId w:val="4"/>
        </w:numPr>
        <w:ind w:left="709" w:hanging="720"/>
        <w:jc w:val="both"/>
        <w:rPr>
          <w:rFonts w:ascii="Neue Haas Grotesk Text Pro" w:eastAsia="Times New Roman" w:hAnsi="Neue Haas Grotesk Text Pro"/>
          <w:b/>
          <w:color w:val="2C2D84"/>
          <w:szCs w:val="22"/>
          <w:lang w:val="en-GB" w:eastAsia="en-GB"/>
        </w:rPr>
      </w:pPr>
      <w:r w:rsidRPr="00BE0465">
        <w:rPr>
          <w:rFonts w:ascii="Neue Haas Grotesk Text Pro" w:eastAsia="Times New Roman" w:hAnsi="Neue Haas Grotesk Text Pro"/>
          <w:b/>
          <w:color w:val="2C2D84"/>
          <w:szCs w:val="22"/>
          <w:lang w:val="en-GB" w:eastAsia="en-GB"/>
        </w:rPr>
        <w:t>What is your relationship to the applicant? How long have you known them?  What opportunities have you had recently to see them at work?</w:t>
      </w:r>
    </w:p>
    <w:p w14:paraId="333500B4" w14:textId="77777777" w:rsidR="001C7513" w:rsidRPr="001C7513" w:rsidRDefault="001C7513" w:rsidP="00757697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7B434D1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A4F3A89" w14:textId="77777777" w:rsidR="00757697" w:rsidRDefault="00757697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BAC433F" w14:textId="77777777" w:rsidR="00550645" w:rsidRDefault="00550645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61CB353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4C41FACC" w14:textId="77777777" w:rsidR="00DA69D0" w:rsidRDefault="00DA69D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646EFD1" w14:textId="77777777" w:rsidR="00DA69D0" w:rsidRDefault="00DA69D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00DF851" w14:textId="77777777" w:rsidR="00DA69D0" w:rsidRDefault="00DA69D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E19E47B" w14:textId="6277E82C" w:rsidR="00EE3450" w:rsidRDefault="00EE3450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D67CF2">
        <w:rPr>
          <w:rStyle w:val="Emphasis"/>
          <w:rFonts w:ascii="Neue Haas Grotesk Text Pro" w:hAnsi="Neue Haas Grotesk Text Pro" w:cs="Calibri"/>
          <w:b/>
          <w:sz w:val="20"/>
        </w:rPr>
        <w:lastRenderedPageBreak/>
        <w:t xml:space="preserve">Please assess the applicant’s performance for each of the following selected performance indicators by placing a </w:t>
      </w:r>
      <w:r w:rsidRPr="00D67CF2">
        <w:rPr>
          <w:rStyle w:val="Emphasis"/>
          <w:rFonts w:ascii="Neue Haas Grotesk Text Pro" w:hAnsi="Neue Haas Grotesk Text Pro" w:cs="Calibri"/>
          <w:b/>
          <w:sz w:val="20"/>
        </w:rPr>
        <w:sym w:font="Wingdings" w:char="F0FC"/>
      </w:r>
      <w:r w:rsidRPr="00D67CF2">
        <w:rPr>
          <w:rStyle w:val="Emphasis"/>
          <w:rFonts w:ascii="Neue Haas Grotesk Text Pro" w:hAnsi="Neue Haas Grotesk Text Pro" w:cs="Calibri"/>
          <w:b/>
          <w:sz w:val="20"/>
        </w:rPr>
        <w:t xml:space="preserve">  in the appropriate column. 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6380"/>
        <w:gridCol w:w="708"/>
        <w:gridCol w:w="709"/>
        <w:gridCol w:w="709"/>
        <w:gridCol w:w="709"/>
        <w:gridCol w:w="709"/>
      </w:tblGrid>
      <w:tr w:rsidR="00EE3450" w14:paraId="309A5588" w14:textId="77777777" w:rsidTr="00BE0465">
        <w:trPr>
          <w:trHeight w:val="1703"/>
        </w:trPr>
        <w:tc>
          <w:tcPr>
            <w:tcW w:w="6380" w:type="dxa"/>
            <w:shd w:val="clear" w:color="auto" w:fill="2C2D84"/>
            <w:vAlign w:val="center"/>
          </w:tcPr>
          <w:p w14:paraId="41476DA3" w14:textId="629EA02D" w:rsidR="00EE3450" w:rsidRPr="00EE3450" w:rsidRDefault="00EE3450" w:rsidP="00EE3450">
            <w:pPr>
              <w:pStyle w:val="Heading3"/>
              <w:spacing w:before="0"/>
              <w:jc w:val="center"/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  <w:r w:rsidRPr="00EE3450">
              <w:rPr>
                <w:rFonts w:ascii="Neue Haas Grotesk Text Pro" w:hAnsi="Neue Haas Grotesk Text Pro" w:cs="Calibri"/>
                <w:b/>
                <w:bCs/>
                <w:color w:val="FFFFFF"/>
                <w:sz w:val="22"/>
                <w:szCs w:val="22"/>
              </w:rPr>
              <w:t>Professional and Management Skills and Attributes</w:t>
            </w:r>
          </w:p>
        </w:tc>
        <w:tc>
          <w:tcPr>
            <w:tcW w:w="708" w:type="dxa"/>
            <w:shd w:val="clear" w:color="auto" w:fill="2C2D84"/>
            <w:tcMar>
              <w:left w:w="0" w:type="dxa"/>
              <w:right w:w="0" w:type="dxa"/>
            </w:tcMar>
            <w:textDirection w:val="btLr"/>
            <w:vAlign w:val="center"/>
          </w:tcPr>
          <w:p w14:paraId="6C45ED8A" w14:textId="4FEFEE12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Outstanding</w:t>
            </w:r>
          </w:p>
        </w:tc>
        <w:tc>
          <w:tcPr>
            <w:tcW w:w="709" w:type="dxa"/>
            <w:shd w:val="clear" w:color="auto" w:fill="2C2D84"/>
            <w:tcMar>
              <w:left w:w="0" w:type="dxa"/>
              <w:right w:w="0" w:type="dxa"/>
            </w:tcMar>
            <w:textDirection w:val="btLr"/>
            <w:vAlign w:val="center"/>
          </w:tcPr>
          <w:p w14:paraId="51B6B37A" w14:textId="428D1B7B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Highly competent</w:t>
            </w:r>
          </w:p>
        </w:tc>
        <w:tc>
          <w:tcPr>
            <w:tcW w:w="709" w:type="dxa"/>
            <w:shd w:val="clear" w:color="auto" w:fill="2C2D84"/>
            <w:tcMar>
              <w:left w:w="0" w:type="dxa"/>
              <w:right w:w="0" w:type="dxa"/>
            </w:tcMar>
            <w:textDirection w:val="btLr"/>
            <w:vAlign w:val="center"/>
          </w:tcPr>
          <w:p w14:paraId="69104255" w14:textId="3A640996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Competent</w:t>
            </w:r>
          </w:p>
        </w:tc>
        <w:tc>
          <w:tcPr>
            <w:tcW w:w="709" w:type="dxa"/>
            <w:shd w:val="clear" w:color="auto" w:fill="2C2D84"/>
            <w:tcMar>
              <w:left w:w="0" w:type="dxa"/>
              <w:right w:w="0" w:type="dxa"/>
            </w:tcMar>
            <w:textDirection w:val="btLr"/>
            <w:vAlign w:val="center"/>
          </w:tcPr>
          <w:p w14:paraId="2FCDB01D" w14:textId="2AD09968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18"/>
              </w:rPr>
              <w:t>Competent but with some concerns</w:t>
            </w:r>
          </w:p>
        </w:tc>
        <w:tc>
          <w:tcPr>
            <w:tcW w:w="709" w:type="dxa"/>
            <w:shd w:val="clear" w:color="auto" w:fill="2C2D84"/>
            <w:tcMar>
              <w:left w:w="0" w:type="dxa"/>
              <w:right w:w="0" w:type="dxa"/>
            </w:tcMar>
            <w:textDirection w:val="btLr"/>
            <w:vAlign w:val="center"/>
          </w:tcPr>
          <w:p w14:paraId="00EA1E55" w14:textId="1F9A036C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Not Competent</w:t>
            </w:r>
          </w:p>
        </w:tc>
      </w:tr>
      <w:tr w:rsidR="00C97EA0" w14:paraId="1D141846" w14:textId="77777777" w:rsidTr="00394243">
        <w:trPr>
          <w:trHeight w:val="624"/>
        </w:trPr>
        <w:tc>
          <w:tcPr>
            <w:tcW w:w="6380" w:type="dxa"/>
            <w:vAlign w:val="center"/>
          </w:tcPr>
          <w:p w14:paraId="6AF9E111" w14:textId="112FFBBC" w:rsidR="00C97EA0" w:rsidRPr="00FA4218" w:rsidRDefault="00FA4218" w:rsidP="00DA69D0">
            <w:pPr>
              <w:spacing w:line="276" w:lineRule="auto"/>
              <w:rPr>
                <w:rFonts w:ascii="Neue Haas Grotesk Text Pro" w:hAnsi="Neue Haas Grotesk Text Pro"/>
              </w:rPr>
            </w:pPr>
            <w:r w:rsidRPr="00E2187F">
              <w:rPr>
                <w:rFonts w:ascii="Neue Haas Grotesk Text Pro" w:hAnsi="Neue Haas Grotesk Text Pro"/>
              </w:rPr>
              <w:t>Lives our values and respects our traditions</w:t>
            </w:r>
          </w:p>
        </w:tc>
        <w:tc>
          <w:tcPr>
            <w:tcW w:w="708" w:type="dxa"/>
            <w:vAlign w:val="center"/>
          </w:tcPr>
          <w:p w14:paraId="0F3C26C4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1A7DBBD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FA58D6A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D2F1EB5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3B9E1B1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290A2FF5" w14:textId="77777777" w:rsidTr="00394243">
        <w:trPr>
          <w:trHeight w:val="624"/>
        </w:trPr>
        <w:tc>
          <w:tcPr>
            <w:tcW w:w="6380" w:type="dxa"/>
            <w:vAlign w:val="center"/>
          </w:tcPr>
          <w:p w14:paraId="2BD01428" w14:textId="1E406EEE" w:rsidR="00EE3450" w:rsidRPr="00FA4218" w:rsidRDefault="00FA4218" w:rsidP="00DA69D0">
            <w:pPr>
              <w:spacing w:line="276" w:lineRule="auto"/>
              <w:rPr>
                <w:rFonts w:ascii="Neue Haas Grotesk Text Pro" w:hAnsi="Neue Haas Grotesk Text Pro"/>
              </w:rPr>
            </w:pPr>
            <w:r w:rsidRPr="00FA4218">
              <w:rPr>
                <w:rFonts w:ascii="Neue Haas Grotesk Text Pro" w:hAnsi="Neue Haas Grotesk Text Pro"/>
              </w:rPr>
              <w:t>Values teamwork</w:t>
            </w:r>
            <w:r w:rsidRPr="00E2187F">
              <w:rPr>
                <w:rFonts w:ascii="Neue Haas Grotesk Text Pro" w:hAnsi="Neue Haas Grotesk Text Pro"/>
              </w:rPr>
              <w:t xml:space="preserve"> and can work collaboratively with </w:t>
            </w:r>
            <w:r>
              <w:rPr>
                <w:rFonts w:ascii="Neue Haas Grotesk Text Pro" w:hAnsi="Neue Haas Grotesk Text Pro"/>
              </w:rPr>
              <w:t>all stakeholders</w:t>
            </w:r>
          </w:p>
        </w:tc>
        <w:tc>
          <w:tcPr>
            <w:tcW w:w="708" w:type="dxa"/>
            <w:vAlign w:val="center"/>
          </w:tcPr>
          <w:p w14:paraId="68A2080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B1ACD4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E42A93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E61625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9067D8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27F6BEEB" w14:textId="77777777" w:rsidTr="00394243">
        <w:trPr>
          <w:trHeight w:val="624"/>
        </w:trPr>
        <w:tc>
          <w:tcPr>
            <w:tcW w:w="6380" w:type="dxa"/>
            <w:vAlign w:val="center"/>
          </w:tcPr>
          <w:p w14:paraId="06DE9F47" w14:textId="31ACB416" w:rsidR="00EE3450" w:rsidRPr="00FA4218" w:rsidRDefault="00FA4218" w:rsidP="00DA69D0">
            <w:pPr>
              <w:spacing w:line="276" w:lineRule="auto"/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</w:rPr>
              <w:t>Is</w:t>
            </w:r>
            <w:r w:rsidRPr="00E2187F">
              <w:rPr>
                <w:rFonts w:ascii="Neue Haas Grotesk Text Pro" w:hAnsi="Neue Haas Grotesk Text Pro"/>
              </w:rPr>
              <w:t xml:space="preserve"> inspirational, well-organised, and able to lead confidently and effectively</w:t>
            </w:r>
          </w:p>
        </w:tc>
        <w:tc>
          <w:tcPr>
            <w:tcW w:w="708" w:type="dxa"/>
            <w:vAlign w:val="center"/>
          </w:tcPr>
          <w:p w14:paraId="25910F0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8FA6E2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A60127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2B0A88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E3E52AF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2898218D" w14:textId="77777777" w:rsidTr="00394243">
        <w:trPr>
          <w:trHeight w:val="624"/>
        </w:trPr>
        <w:tc>
          <w:tcPr>
            <w:tcW w:w="6380" w:type="dxa"/>
            <w:vAlign w:val="center"/>
          </w:tcPr>
          <w:p w14:paraId="400711D1" w14:textId="7D4D7448" w:rsidR="00EE3450" w:rsidRPr="00FA4218" w:rsidRDefault="00FA4218" w:rsidP="00DA69D0">
            <w:pPr>
              <w:spacing w:line="276" w:lineRule="auto"/>
              <w:rPr>
                <w:rFonts w:ascii="Neue Haas Grotesk Text Pro" w:hAnsi="Neue Haas Grotesk Text Pro"/>
              </w:rPr>
            </w:pPr>
            <w:r w:rsidRPr="00E2187F">
              <w:rPr>
                <w:rFonts w:ascii="Neue Haas Grotesk Text Pro" w:hAnsi="Neue Haas Grotesk Text Pro"/>
              </w:rPr>
              <w:t>Visible and engaged</w:t>
            </w:r>
            <w:r>
              <w:rPr>
                <w:rFonts w:ascii="Neue Haas Grotesk Text Pro" w:hAnsi="Neue Haas Grotesk Text Pro"/>
              </w:rPr>
              <w:t xml:space="preserve"> </w:t>
            </w:r>
            <w:r w:rsidRPr="00E2187F">
              <w:rPr>
                <w:rFonts w:ascii="Neue Haas Grotesk Text Pro" w:hAnsi="Neue Haas Grotesk Text Pro"/>
              </w:rPr>
              <w:t>with students, staff, whanau and wider community</w:t>
            </w:r>
          </w:p>
        </w:tc>
        <w:tc>
          <w:tcPr>
            <w:tcW w:w="708" w:type="dxa"/>
            <w:vAlign w:val="center"/>
          </w:tcPr>
          <w:p w14:paraId="6A434D9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304DC2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C7E510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4F86937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8E948BB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73C28ADE" w14:textId="77777777" w:rsidTr="00394243">
        <w:trPr>
          <w:trHeight w:val="624"/>
        </w:trPr>
        <w:tc>
          <w:tcPr>
            <w:tcW w:w="6380" w:type="dxa"/>
            <w:vAlign w:val="center"/>
          </w:tcPr>
          <w:p w14:paraId="6F4BDC30" w14:textId="1F72EC43" w:rsidR="00EE3450" w:rsidRPr="00FA4218" w:rsidRDefault="00FA4218" w:rsidP="00DA69D0">
            <w:pPr>
              <w:spacing w:line="276" w:lineRule="auto"/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</w:rPr>
              <w:t>Has the a</w:t>
            </w:r>
            <w:r w:rsidRPr="00E2187F">
              <w:rPr>
                <w:rFonts w:ascii="Neue Haas Grotesk Text Pro" w:hAnsi="Neue Haas Grotesk Text Pro"/>
              </w:rPr>
              <w:t>bility to build an engaging culture for all staff</w:t>
            </w:r>
          </w:p>
        </w:tc>
        <w:tc>
          <w:tcPr>
            <w:tcW w:w="708" w:type="dxa"/>
            <w:vAlign w:val="center"/>
          </w:tcPr>
          <w:p w14:paraId="4C4AFF9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43C4242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6C6C83A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2FC226D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DC182C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4EA339BF" w14:textId="77777777" w:rsidTr="00394243">
        <w:trPr>
          <w:trHeight w:val="624"/>
        </w:trPr>
        <w:tc>
          <w:tcPr>
            <w:tcW w:w="6380" w:type="dxa"/>
            <w:vAlign w:val="center"/>
          </w:tcPr>
          <w:p w14:paraId="0956558C" w14:textId="4C62E906" w:rsidR="00EE3450" w:rsidRPr="00FA4218" w:rsidRDefault="00FA4218" w:rsidP="00DA69D0">
            <w:pPr>
              <w:spacing w:line="276" w:lineRule="auto"/>
              <w:rPr>
                <w:rFonts w:ascii="Neue Haas Grotesk Text Pro" w:hAnsi="Neue Haas Grotesk Text Pro"/>
              </w:rPr>
            </w:pPr>
            <w:r w:rsidRPr="00E2187F">
              <w:rPr>
                <w:rFonts w:ascii="Neue Haas Grotesk Text Pro" w:hAnsi="Neue Haas Grotesk Text Pro"/>
              </w:rPr>
              <w:t xml:space="preserve">Is </w:t>
            </w:r>
            <w:r>
              <w:rPr>
                <w:rFonts w:ascii="Neue Haas Grotesk Text Pro" w:hAnsi="Neue Haas Grotesk Text Pro"/>
              </w:rPr>
              <w:t>e</w:t>
            </w:r>
            <w:r w:rsidRPr="00E2187F">
              <w:rPr>
                <w:rFonts w:ascii="Neue Haas Grotesk Text Pro" w:hAnsi="Neue Haas Grotesk Text Pro"/>
              </w:rPr>
              <w:t>xperienced in leadership, leads by example, and is student-focused</w:t>
            </w:r>
          </w:p>
        </w:tc>
        <w:tc>
          <w:tcPr>
            <w:tcW w:w="708" w:type="dxa"/>
            <w:vAlign w:val="center"/>
          </w:tcPr>
          <w:p w14:paraId="501C88B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1B6B34B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9092F0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05DA68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3C9C54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7408DA9C" w14:textId="77777777" w:rsidTr="00394243">
        <w:trPr>
          <w:trHeight w:val="624"/>
        </w:trPr>
        <w:tc>
          <w:tcPr>
            <w:tcW w:w="6380" w:type="dxa"/>
            <w:vAlign w:val="center"/>
          </w:tcPr>
          <w:p w14:paraId="22C34175" w14:textId="6677C4B4" w:rsidR="00EE3450" w:rsidRPr="00FA4218" w:rsidRDefault="00FA4218" w:rsidP="00DA69D0">
            <w:pPr>
              <w:spacing w:line="276" w:lineRule="auto"/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  <w:highlight w:val="white"/>
              </w:rPr>
              <w:t>Has a s</w:t>
            </w:r>
            <w:r w:rsidRPr="00E2187F">
              <w:rPr>
                <w:rFonts w:ascii="Neue Haas Grotesk Text Pro" w:hAnsi="Neue Haas Grotesk Text Pro"/>
                <w:highlight w:val="white"/>
              </w:rPr>
              <w:t>trong ability to connect with children</w:t>
            </w:r>
          </w:p>
        </w:tc>
        <w:tc>
          <w:tcPr>
            <w:tcW w:w="708" w:type="dxa"/>
            <w:vAlign w:val="center"/>
          </w:tcPr>
          <w:p w14:paraId="37B2DF3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4297C1F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68B8DE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2CE915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9AA443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0713BED0" w14:textId="77777777" w:rsidTr="00394243">
        <w:trPr>
          <w:trHeight w:val="624"/>
        </w:trPr>
        <w:tc>
          <w:tcPr>
            <w:tcW w:w="6380" w:type="dxa"/>
            <w:vAlign w:val="center"/>
          </w:tcPr>
          <w:p w14:paraId="6C8EB8C3" w14:textId="16DE94CB" w:rsidR="00EE3450" w:rsidRPr="00FA4218" w:rsidRDefault="00FA4218" w:rsidP="00DA69D0">
            <w:pPr>
              <w:spacing w:line="276" w:lineRule="auto"/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  <w:highlight w:val="white"/>
              </w:rPr>
              <w:t>Is h</w:t>
            </w:r>
            <w:r w:rsidRPr="00E2187F">
              <w:rPr>
                <w:rFonts w:ascii="Neue Haas Grotesk Text Pro" w:hAnsi="Neue Haas Grotesk Text Pro"/>
                <w:highlight w:val="white"/>
              </w:rPr>
              <w:t xml:space="preserve">ighly experienced in leadership coaching and development of </w:t>
            </w:r>
            <w:r w:rsidR="00550645">
              <w:rPr>
                <w:rFonts w:ascii="Neue Haas Grotesk Text Pro" w:hAnsi="Neue Haas Grotesk Text Pro"/>
                <w:highlight w:val="white"/>
              </w:rPr>
              <w:t>s</w:t>
            </w:r>
            <w:r w:rsidRPr="00E2187F">
              <w:rPr>
                <w:rFonts w:ascii="Neue Haas Grotesk Text Pro" w:hAnsi="Neue Haas Grotesk Text Pro"/>
                <w:highlight w:val="white"/>
              </w:rPr>
              <w:t xml:space="preserve">enior </w:t>
            </w:r>
            <w:r w:rsidR="00550645">
              <w:rPr>
                <w:rFonts w:ascii="Neue Haas Grotesk Text Pro" w:hAnsi="Neue Haas Grotesk Text Pro"/>
                <w:highlight w:val="white"/>
              </w:rPr>
              <w:t>l</w:t>
            </w:r>
            <w:r w:rsidRPr="00E2187F">
              <w:rPr>
                <w:rFonts w:ascii="Neue Haas Grotesk Text Pro" w:hAnsi="Neue Haas Grotesk Text Pro"/>
                <w:highlight w:val="white"/>
              </w:rPr>
              <w:t>eaders</w:t>
            </w:r>
          </w:p>
        </w:tc>
        <w:tc>
          <w:tcPr>
            <w:tcW w:w="708" w:type="dxa"/>
            <w:vAlign w:val="center"/>
          </w:tcPr>
          <w:p w14:paraId="3A5311A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FD8A3B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50D3C81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7D7145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133B0D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0DF065F4" w14:textId="77777777" w:rsidTr="00394243">
        <w:trPr>
          <w:trHeight w:val="624"/>
        </w:trPr>
        <w:tc>
          <w:tcPr>
            <w:tcW w:w="6380" w:type="dxa"/>
            <w:vAlign w:val="center"/>
          </w:tcPr>
          <w:p w14:paraId="6E4CD306" w14:textId="5ED52B9D" w:rsidR="00EE3450" w:rsidRPr="00FA4218" w:rsidRDefault="004F7495" w:rsidP="00DA69D0">
            <w:pPr>
              <w:spacing w:line="276" w:lineRule="auto"/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  <w:highlight w:val="white"/>
              </w:rPr>
              <w:t>Displays s</w:t>
            </w:r>
            <w:r w:rsidR="00FA4218" w:rsidRPr="00665C76">
              <w:rPr>
                <w:rFonts w:ascii="Neue Haas Grotesk Text Pro" w:hAnsi="Neue Haas Grotesk Text Pro"/>
                <w:highlight w:val="white"/>
              </w:rPr>
              <w:t xml:space="preserve">trong stakeholder relationships, </w:t>
            </w:r>
            <w:r w:rsidRPr="00665C76">
              <w:rPr>
                <w:rFonts w:ascii="Neue Haas Grotesk Text Pro" w:hAnsi="Neue Haas Grotesk Text Pro"/>
                <w:highlight w:val="white"/>
              </w:rPr>
              <w:t>with demonstrated ability to influence change</w:t>
            </w:r>
          </w:p>
        </w:tc>
        <w:tc>
          <w:tcPr>
            <w:tcW w:w="708" w:type="dxa"/>
            <w:vAlign w:val="center"/>
          </w:tcPr>
          <w:p w14:paraId="1448752F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AC4440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6734E2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0895D0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0C26D8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6482BCD6" w14:textId="77777777" w:rsidTr="00394243">
        <w:trPr>
          <w:trHeight w:val="624"/>
        </w:trPr>
        <w:tc>
          <w:tcPr>
            <w:tcW w:w="6380" w:type="dxa"/>
            <w:vAlign w:val="center"/>
          </w:tcPr>
          <w:p w14:paraId="52D42A75" w14:textId="73FEEA0A" w:rsidR="00EE3450" w:rsidRPr="00FA4218" w:rsidRDefault="00FA4218" w:rsidP="00DA69D0">
            <w:pPr>
              <w:spacing w:line="276" w:lineRule="auto"/>
              <w:rPr>
                <w:rFonts w:ascii="Neue Haas Grotesk Text Pro" w:hAnsi="Neue Haas Grotesk Text Pro"/>
              </w:rPr>
            </w:pPr>
            <w:r w:rsidRPr="00E2187F">
              <w:rPr>
                <w:rFonts w:ascii="Neue Haas Grotesk Text Pro" w:hAnsi="Neue Haas Grotesk Text Pro"/>
              </w:rPr>
              <w:t xml:space="preserve">Values </w:t>
            </w:r>
            <w:r w:rsidR="00550645">
              <w:rPr>
                <w:rFonts w:ascii="Neue Haas Grotesk Text Pro" w:hAnsi="Neue Haas Grotesk Text Pro"/>
              </w:rPr>
              <w:t>T</w:t>
            </w:r>
            <w:r w:rsidRPr="00E2187F">
              <w:rPr>
                <w:rFonts w:ascii="Neue Haas Grotesk Text Pro" w:hAnsi="Neue Haas Grotesk Text Pro"/>
              </w:rPr>
              <w:t xml:space="preserve">e Ao Māori and knows how to give meaningful effect to Te </w:t>
            </w:r>
            <w:proofErr w:type="spellStart"/>
            <w:r w:rsidRPr="00E2187F">
              <w:rPr>
                <w:rFonts w:ascii="Neue Haas Grotesk Text Pro" w:hAnsi="Neue Haas Grotesk Text Pro"/>
              </w:rPr>
              <w:t>Tiriti</w:t>
            </w:r>
            <w:proofErr w:type="spellEnd"/>
            <w:r w:rsidRPr="00E2187F">
              <w:rPr>
                <w:rFonts w:ascii="Neue Haas Grotesk Text Pro" w:hAnsi="Neue Haas Grotesk Text Pro"/>
              </w:rPr>
              <w:t xml:space="preserve"> o Waitangi</w:t>
            </w:r>
          </w:p>
        </w:tc>
        <w:tc>
          <w:tcPr>
            <w:tcW w:w="708" w:type="dxa"/>
            <w:vAlign w:val="center"/>
          </w:tcPr>
          <w:p w14:paraId="306DAC1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A6EA851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23C28B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8F2763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8AD898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1C975D68" w14:textId="77777777" w:rsidTr="00394243">
        <w:trPr>
          <w:trHeight w:val="624"/>
        </w:trPr>
        <w:tc>
          <w:tcPr>
            <w:tcW w:w="6380" w:type="dxa"/>
            <w:vAlign w:val="center"/>
          </w:tcPr>
          <w:p w14:paraId="374C673A" w14:textId="1565679D" w:rsidR="00EE3450" w:rsidRPr="00FA4218" w:rsidRDefault="004F7495" w:rsidP="00DA69D0">
            <w:pPr>
              <w:spacing w:line="276" w:lineRule="auto"/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</w:rPr>
              <w:t>Shows</w:t>
            </w:r>
            <w:r w:rsidR="00FA4218" w:rsidRPr="00665C76">
              <w:rPr>
                <w:rFonts w:ascii="Neue Haas Grotesk Text Pro" w:hAnsi="Neue Haas Grotesk Text Pro"/>
              </w:rPr>
              <w:t xml:space="preserve"> proven ability to build on culturally responsive practices and promote cultural diversity</w:t>
            </w:r>
          </w:p>
        </w:tc>
        <w:tc>
          <w:tcPr>
            <w:tcW w:w="708" w:type="dxa"/>
            <w:vAlign w:val="center"/>
          </w:tcPr>
          <w:p w14:paraId="0920DFB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D33E39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AAF362D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EBE552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6D4CBB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55C37B04" w14:textId="77777777" w:rsidTr="00394243">
        <w:trPr>
          <w:trHeight w:val="624"/>
        </w:trPr>
        <w:tc>
          <w:tcPr>
            <w:tcW w:w="6380" w:type="dxa"/>
            <w:vAlign w:val="center"/>
          </w:tcPr>
          <w:p w14:paraId="171C3608" w14:textId="2DBB038F" w:rsidR="00EE3450" w:rsidRPr="00FA4218" w:rsidRDefault="00FA4218" w:rsidP="00DA69D0">
            <w:pPr>
              <w:spacing w:line="276" w:lineRule="auto"/>
              <w:contextualSpacing/>
              <w:rPr>
                <w:rFonts w:ascii="Neue Haas Grotesk Text Pro" w:hAnsi="Neue Haas Grotesk Text Pro"/>
                <w:bCs/>
                <w:color w:val="002060"/>
                <w:sz w:val="28"/>
                <w:szCs w:val="28"/>
              </w:rPr>
            </w:pPr>
            <w:r w:rsidRPr="00E2187F">
              <w:rPr>
                <w:rFonts w:ascii="Neue Haas Grotesk Text Pro" w:hAnsi="Neue Haas Grotesk Text Pro"/>
              </w:rPr>
              <w:t>Values staff and will continue to grow their capacity to meet the needs of our learners</w:t>
            </w:r>
          </w:p>
        </w:tc>
        <w:tc>
          <w:tcPr>
            <w:tcW w:w="708" w:type="dxa"/>
            <w:vAlign w:val="center"/>
          </w:tcPr>
          <w:p w14:paraId="305190F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4335F8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1E5557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60C039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5F226B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1BF4003A" w14:textId="77777777" w:rsidTr="00394243">
        <w:trPr>
          <w:trHeight w:val="624"/>
        </w:trPr>
        <w:tc>
          <w:tcPr>
            <w:tcW w:w="6380" w:type="dxa"/>
            <w:vAlign w:val="center"/>
          </w:tcPr>
          <w:p w14:paraId="5A6F9E4C" w14:textId="2DF6784D" w:rsidR="00EE3450" w:rsidRPr="009C3E14" w:rsidRDefault="00FA4218" w:rsidP="00DA69D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 w:rsidRPr="00E2187F">
              <w:rPr>
                <w:rFonts w:ascii="Neue Haas Grotesk Text Pro" w:hAnsi="Neue Haas Grotesk Text Pro"/>
              </w:rPr>
              <w:t>Ensure</w:t>
            </w:r>
            <w:r>
              <w:rPr>
                <w:rFonts w:ascii="Neue Haas Grotesk Text Pro" w:hAnsi="Neue Haas Grotesk Text Pro"/>
              </w:rPr>
              <w:t>s</w:t>
            </w:r>
            <w:r w:rsidRPr="00E2187F">
              <w:rPr>
                <w:rFonts w:ascii="Neue Haas Grotesk Text Pro" w:hAnsi="Neue Haas Grotesk Text Pro"/>
              </w:rPr>
              <w:t xml:space="preserve"> the effective teaching of our broad, rich curriculum</w:t>
            </w:r>
          </w:p>
        </w:tc>
        <w:tc>
          <w:tcPr>
            <w:tcW w:w="708" w:type="dxa"/>
            <w:vAlign w:val="center"/>
          </w:tcPr>
          <w:p w14:paraId="0718A54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788415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13FB68B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44AC9B7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429357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24216B9E" w14:textId="77777777" w:rsidTr="00394243">
        <w:trPr>
          <w:trHeight w:val="624"/>
        </w:trPr>
        <w:tc>
          <w:tcPr>
            <w:tcW w:w="6380" w:type="dxa"/>
            <w:vAlign w:val="center"/>
          </w:tcPr>
          <w:p w14:paraId="09A1F11D" w14:textId="159ECD43" w:rsidR="00EE3450" w:rsidRPr="009C3E14" w:rsidRDefault="00FA4218" w:rsidP="00DA69D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color w:val="222222"/>
              </w:rPr>
              <w:t xml:space="preserve">Has a </w:t>
            </w:r>
            <w:r w:rsidRPr="00E2187F">
              <w:rPr>
                <w:rFonts w:ascii="Neue Haas Grotesk Text Pro" w:hAnsi="Neue Haas Grotesk Text Pro"/>
                <w:color w:val="222222"/>
              </w:rPr>
              <w:t>focus on continuous performance and professional development</w:t>
            </w:r>
          </w:p>
        </w:tc>
        <w:tc>
          <w:tcPr>
            <w:tcW w:w="708" w:type="dxa"/>
            <w:vAlign w:val="center"/>
          </w:tcPr>
          <w:p w14:paraId="24AB8ADA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3FA923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EC7B9E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F335A5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01D6E6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543A7980" w14:textId="77777777" w:rsidTr="00394243">
        <w:trPr>
          <w:trHeight w:val="624"/>
        </w:trPr>
        <w:tc>
          <w:tcPr>
            <w:tcW w:w="6380" w:type="dxa"/>
            <w:vAlign w:val="center"/>
          </w:tcPr>
          <w:p w14:paraId="46483CA2" w14:textId="2EB2158F" w:rsidR="00EE3450" w:rsidRPr="00FA4218" w:rsidRDefault="00FA4218" w:rsidP="00DA69D0">
            <w:pPr>
              <w:spacing w:line="276" w:lineRule="auto"/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</w:rPr>
              <w:t>Has</w:t>
            </w:r>
            <w:r w:rsidRPr="00665C76">
              <w:rPr>
                <w:rFonts w:ascii="Neue Haas Grotesk Text Pro" w:hAnsi="Neue Haas Grotesk Text Pro"/>
              </w:rPr>
              <w:t xml:space="preserve"> ability to develop a local curriculum that reflects the needs and interests of our students and our community</w:t>
            </w:r>
          </w:p>
        </w:tc>
        <w:tc>
          <w:tcPr>
            <w:tcW w:w="708" w:type="dxa"/>
            <w:vAlign w:val="center"/>
          </w:tcPr>
          <w:p w14:paraId="5C4AEF6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1CE8F51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C5CF4E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52C6A5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3F90B7D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0F2FE3BA" w14:textId="77777777" w:rsidTr="00394243">
        <w:trPr>
          <w:trHeight w:val="624"/>
        </w:trPr>
        <w:tc>
          <w:tcPr>
            <w:tcW w:w="6380" w:type="dxa"/>
            <w:vAlign w:val="center"/>
          </w:tcPr>
          <w:p w14:paraId="66EB2A41" w14:textId="17AFA4B4" w:rsidR="00AA70FD" w:rsidRPr="009C3E14" w:rsidRDefault="00394243" w:rsidP="00DA69D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>
              <w:rPr>
                <w:rFonts w:ascii="Neue Haas Grotesk Text Pro" w:hAnsi="Neue Haas Grotesk Text Pro"/>
              </w:rPr>
              <w:t>Is experienced</w:t>
            </w:r>
            <w:r w:rsidR="004F7495" w:rsidRPr="00FA4218">
              <w:rPr>
                <w:rFonts w:ascii="Neue Haas Grotesk Text Pro" w:hAnsi="Neue Haas Grotesk Text Pro"/>
              </w:rPr>
              <w:t xml:space="preserve"> in school</w:t>
            </w:r>
            <w:r w:rsidR="00550645">
              <w:rPr>
                <w:rFonts w:ascii="Neue Haas Grotesk Text Pro" w:hAnsi="Neue Haas Grotesk Text Pro"/>
              </w:rPr>
              <w:t xml:space="preserve"> property management</w:t>
            </w:r>
            <w:r w:rsidR="004F7495" w:rsidRPr="00FA4218">
              <w:rPr>
                <w:rFonts w:ascii="Neue Haas Grotesk Text Pro" w:hAnsi="Neue Haas Grotesk Text Pro"/>
              </w:rPr>
              <w:t>, budgeting, personnel, health &amp; safety, and</w:t>
            </w:r>
            <w:r w:rsidR="00550645">
              <w:rPr>
                <w:rFonts w:ascii="Neue Haas Grotesk Text Pro" w:hAnsi="Neue Haas Grotesk Text Pro"/>
              </w:rPr>
              <w:t xml:space="preserve"> some experience in school</w:t>
            </w:r>
            <w:r w:rsidR="004F7495" w:rsidRPr="00FA4218">
              <w:rPr>
                <w:rFonts w:ascii="Neue Haas Grotesk Text Pro" w:hAnsi="Neue Haas Grotesk Text Pro"/>
              </w:rPr>
              <w:t xml:space="preserve"> </w:t>
            </w:r>
            <w:r w:rsidR="00550645">
              <w:rPr>
                <w:rFonts w:ascii="Neue Haas Grotesk Text Pro" w:hAnsi="Neue Haas Grotesk Text Pro"/>
              </w:rPr>
              <w:t>finance</w:t>
            </w:r>
          </w:p>
        </w:tc>
        <w:tc>
          <w:tcPr>
            <w:tcW w:w="708" w:type="dxa"/>
            <w:vAlign w:val="center"/>
          </w:tcPr>
          <w:p w14:paraId="66C0DF9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04EBE3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7E3D7FD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AE1CB7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3487EAA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38F96BEC" w14:textId="77777777" w:rsidR="00550645" w:rsidRDefault="00550645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802CED5" w14:textId="77777777" w:rsidR="00DA69D0" w:rsidRDefault="00DA69D0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7DE9D09C" w14:textId="77777777" w:rsidR="004F7495" w:rsidRDefault="004F7495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45816599" w14:textId="58DC4D70" w:rsidR="00EA71F2" w:rsidRPr="00EA71F2" w:rsidRDefault="00EA71F2" w:rsidP="00EA71F2">
      <w:pPr>
        <w:pStyle w:val="ListParagraph"/>
        <w:numPr>
          <w:ilvl w:val="0"/>
          <w:numId w:val="4"/>
        </w:numPr>
        <w:spacing w:after="120" w:line="276" w:lineRule="auto"/>
        <w:ind w:left="709" w:hanging="709"/>
        <w:jc w:val="both"/>
        <w:rPr>
          <w:rFonts w:ascii="Neue Haas Grotesk Text Pro" w:eastAsia="Times New Roman" w:hAnsi="Neue Haas Grotesk Text Pro"/>
          <w:b/>
          <w:color w:val="002060"/>
          <w:lang w:val="en-NZ" w:eastAsia="en-GB"/>
        </w:rPr>
      </w:pPr>
      <w:r w:rsidRPr="00EA71F2">
        <w:rPr>
          <w:rFonts w:ascii="Neue Haas Grotesk Text Pro" w:eastAsia="Times New Roman" w:hAnsi="Neue Haas Grotesk Text Pro"/>
          <w:b/>
          <w:color w:val="002060"/>
          <w:lang w:val="en-NZ" w:eastAsia="en-GB"/>
        </w:rPr>
        <w:lastRenderedPageBreak/>
        <w:t>What are the reasons that they will stand out as being an excellent applicant for this Principal position?</w:t>
      </w:r>
    </w:p>
    <w:p w14:paraId="4A73A119" w14:textId="77777777" w:rsidR="001C7513" w:rsidRPr="001C7513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0F818EB" w14:textId="77777777" w:rsidR="001C7513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3FF8278" w14:textId="77777777" w:rsidR="00757697" w:rsidRPr="001C7513" w:rsidRDefault="00757697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8E0CB3B" w14:textId="77777777" w:rsidR="001C7513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6F33FCD" w14:textId="77777777" w:rsidR="009C3E14" w:rsidRDefault="009C3E14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2E18ACC" w14:textId="77777777" w:rsidR="001C7513" w:rsidRPr="00DD3346" w:rsidRDefault="001C7513" w:rsidP="001C7513">
      <w:pPr>
        <w:rPr>
          <w:rFonts w:ascii="Neue Haas Grotesk Text Pro" w:eastAsia="Times New Roman" w:hAnsi="Neue Haas Grotesk Text Pro" w:cs="Times New Roman"/>
          <w:bCs/>
          <w:color w:val="055A6C"/>
          <w:lang w:val="en-GB" w:eastAsia="en-GB"/>
        </w:rPr>
      </w:pPr>
    </w:p>
    <w:p w14:paraId="61969152" w14:textId="384C66D8" w:rsidR="001C7513" w:rsidRPr="00BE0465" w:rsidRDefault="001C7513" w:rsidP="001C7513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2C2D84"/>
          <w:szCs w:val="22"/>
          <w:lang w:val="en-GB" w:eastAsia="en-GB"/>
        </w:rPr>
      </w:pPr>
      <w:r w:rsidRPr="00BE0465">
        <w:rPr>
          <w:rFonts w:ascii="Neue Haas Grotesk Text Pro" w:eastAsia="Times New Roman" w:hAnsi="Neue Haas Grotesk Text Pro"/>
          <w:b/>
          <w:color w:val="2C2D84"/>
          <w:szCs w:val="22"/>
          <w:lang w:val="en-GB" w:eastAsia="en-GB"/>
        </w:rPr>
        <w:t xml:space="preserve">What </w:t>
      </w:r>
      <w:r w:rsidR="008D72EC" w:rsidRPr="00BE0465">
        <w:rPr>
          <w:rFonts w:ascii="Neue Haas Grotesk Text Pro" w:eastAsia="Times New Roman" w:hAnsi="Neue Haas Grotesk Text Pro"/>
          <w:b/>
          <w:color w:val="2C2D84"/>
          <w:szCs w:val="22"/>
          <w:lang w:val="en-NZ" w:eastAsia="en-GB"/>
        </w:rPr>
        <w:t>do you consider to be the applicant’s areas for development?</w:t>
      </w:r>
    </w:p>
    <w:p w14:paraId="0980D2B1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E1F95C3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CC11BEE" w14:textId="77777777" w:rsid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7B8225" w14:textId="77777777" w:rsidR="00DA69D0" w:rsidRDefault="00DA69D0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6F815C4" w14:textId="77777777" w:rsidR="00550645" w:rsidRDefault="00550645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70E01BA" w14:textId="77777777" w:rsidR="00550645" w:rsidRDefault="00550645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E2BD01A" w14:textId="77777777" w:rsidR="00550645" w:rsidRPr="001C7513" w:rsidRDefault="00550645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75934E1" w14:textId="62B4B6B7" w:rsidR="001C7513" w:rsidRPr="00BE0465" w:rsidRDefault="001C7513" w:rsidP="00757697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2C2D84"/>
          <w:szCs w:val="22"/>
          <w:lang w:val="en-GB" w:eastAsia="en-GB"/>
        </w:rPr>
      </w:pPr>
      <w:r w:rsidRPr="00BE0465">
        <w:rPr>
          <w:rFonts w:ascii="Neue Haas Grotesk Text Pro" w:eastAsia="Times New Roman" w:hAnsi="Neue Haas Grotesk Text Pro"/>
          <w:b/>
          <w:color w:val="2C2D84"/>
          <w:szCs w:val="22"/>
          <w:lang w:val="en-GB" w:eastAsia="en-GB"/>
        </w:rPr>
        <w:t xml:space="preserve">If you were in our position, </w:t>
      </w:r>
      <w:r w:rsidR="008D72EC" w:rsidRPr="00BE0465">
        <w:rPr>
          <w:rFonts w:ascii="Neue Haas Grotesk Text Pro" w:eastAsia="Times New Roman" w:hAnsi="Neue Haas Grotesk Text Pro"/>
          <w:b/>
          <w:color w:val="2C2D84"/>
          <w:szCs w:val="22"/>
          <w:lang w:val="en-NZ" w:eastAsia="en-GB"/>
        </w:rPr>
        <w:t xml:space="preserve">would you appoint this applicant </w:t>
      </w:r>
      <w:r w:rsidR="00EA71F2">
        <w:rPr>
          <w:rFonts w:ascii="Neue Haas Grotesk Text Pro" w:eastAsia="Times New Roman" w:hAnsi="Neue Haas Grotesk Text Pro"/>
          <w:b/>
          <w:color w:val="2C2D84"/>
          <w:szCs w:val="22"/>
          <w:lang w:val="en-NZ" w:eastAsia="en-GB"/>
        </w:rPr>
        <w:t>as Principal without reservation</w:t>
      </w:r>
      <w:r w:rsidR="008D72EC" w:rsidRPr="00BE0465">
        <w:rPr>
          <w:rFonts w:ascii="Neue Haas Grotesk Text Pro" w:eastAsia="Times New Roman" w:hAnsi="Neue Haas Grotesk Text Pro"/>
          <w:b/>
          <w:color w:val="2C2D84"/>
          <w:szCs w:val="22"/>
          <w:lang w:val="en-NZ" w:eastAsia="en-GB"/>
        </w:rPr>
        <w:t xml:space="preserve">? </w:t>
      </w:r>
      <w:r w:rsidR="00EA71F2">
        <w:rPr>
          <w:rFonts w:ascii="Neue Haas Grotesk Text Pro" w:eastAsia="Times New Roman" w:hAnsi="Neue Haas Grotesk Text Pro"/>
          <w:b/>
          <w:color w:val="2C2D84"/>
          <w:szCs w:val="22"/>
          <w:lang w:val="en-NZ" w:eastAsia="en-GB"/>
        </w:rPr>
        <w:t>Please supply reasons for your response.</w:t>
      </w:r>
    </w:p>
    <w:p w14:paraId="644E7726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13DDDB9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5CFBBC0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D628345" w14:textId="77777777" w:rsid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40D5163" w14:textId="77777777" w:rsidR="009C3E14" w:rsidRDefault="009C3E14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85DC630" w14:textId="77777777" w:rsidR="009C3E14" w:rsidRDefault="009C3E14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752FC0E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59C8704" w14:textId="77777777" w:rsidR="001C7513" w:rsidRPr="00BE0465" w:rsidRDefault="001C7513" w:rsidP="001C7513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2C2D84"/>
          <w:szCs w:val="22"/>
          <w:lang w:val="en-GB" w:eastAsia="en-GB"/>
        </w:rPr>
      </w:pPr>
      <w:r w:rsidRPr="00BE0465">
        <w:rPr>
          <w:rFonts w:ascii="Neue Haas Grotesk Text Pro" w:eastAsia="Times New Roman" w:hAnsi="Neue Haas Grotesk Text Pro"/>
          <w:b/>
          <w:color w:val="2C2D84"/>
          <w:szCs w:val="22"/>
          <w:lang w:val="en-GB" w:eastAsia="en-GB"/>
        </w:rPr>
        <w:t>Any other comments that will help this Board consider this applicant?</w:t>
      </w:r>
    </w:p>
    <w:p w14:paraId="70F48DCD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0F0DA25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5D7DE89" w14:textId="77777777" w:rsidR="007A09AF" w:rsidRDefault="007A09AF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3CE4897" w14:textId="77777777" w:rsidR="00550645" w:rsidRDefault="00550645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BDAD19C" w14:textId="77777777" w:rsidR="00550645" w:rsidRDefault="00550645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450C3B3" w14:textId="77777777" w:rsidR="00550645" w:rsidRDefault="00550645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6FC4CD1" w14:textId="77777777" w:rsidR="00550645" w:rsidRDefault="00550645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E1EBE76" w14:textId="77777777" w:rsidR="00550645" w:rsidRPr="00757697" w:rsidRDefault="00550645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040565" w14:textId="7F43AE21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27C3514" w14:textId="77777777" w:rsidR="00B57629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A65250" w14:textId="77777777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B0AB18" w14:textId="70DF7D72" w:rsidR="0040072D" w:rsidRPr="001C7513" w:rsidRDefault="002172C1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Please return directly to:</w:t>
      </w:r>
    </w:p>
    <w:p w14:paraId="49A07E00" w14:textId="77777777" w:rsidR="0040072D" w:rsidRPr="001C7513" w:rsidRDefault="0040072D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2D0EAE60" w14:textId="314E98D1" w:rsidR="0040072D" w:rsidRPr="001C7513" w:rsidRDefault="001C7513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Julie Schumacher</w:t>
      </w:r>
    </w:p>
    <w:p w14:paraId="274473B1" w14:textId="77777777" w:rsidR="002172C1" w:rsidRPr="001C7513" w:rsidRDefault="00636098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  <w:hyperlink r:id="rId11" w:history="1">
        <w:r w:rsidRPr="001C7513">
          <w:rPr>
            <w:rStyle w:val="Hyperlink"/>
            <w:rFonts w:ascii="Neue Haas Grotesk Text Pro" w:eastAsia="Times New Roman" w:hAnsi="Neue Haas Grotesk Text Pro" w:cstheme="minorHAnsi"/>
            <w:lang w:val="en-GB" w:eastAsia="en-GB"/>
          </w:rPr>
          <w:t>admin@educationgroup.co.nz</w:t>
        </w:r>
      </w:hyperlink>
    </w:p>
    <w:p w14:paraId="0817067A" w14:textId="48DC84D6" w:rsidR="00636098" w:rsidRPr="001C7513" w:rsidRDefault="00636098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The Education Group Ltd</w:t>
      </w:r>
    </w:p>
    <w:p w14:paraId="76601A22" w14:textId="21EE0ECB" w:rsidR="00636098" w:rsidRPr="001C7513" w:rsidRDefault="00A73216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>
        <w:rPr>
          <w:rFonts w:ascii="Neue Haas Grotesk Text Pro" w:hAnsi="Neue Haas Grotesk Text Pro" w:cstheme="minorHAnsi"/>
        </w:rPr>
        <w:t>Level 2, 24 Manukau Road, Epsom, Auckland</w:t>
      </w:r>
    </w:p>
    <w:p w14:paraId="5FD783CF" w14:textId="77777777" w:rsidR="00636098" w:rsidRPr="001C7513" w:rsidRDefault="00636098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</w:p>
    <w:p w14:paraId="135F5A9C" w14:textId="72093A6D" w:rsidR="00045511" w:rsidRPr="00DA69D0" w:rsidRDefault="00045511" w:rsidP="0004551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bCs/>
          <w:color w:val="EF4136"/>
          <w:lang w:eastAsia="en-GB"/>
        </w:rPr>
      </w:pPr>
      <w:r w:rsidRPr="00DA69D0">
        <w:rPr>
          <w:rFonts w:ascii="Neue Haas Grotesk Text Pro" w:eastAsia="Times New Roman" w:hAnsi="Neue Haas Grotesk Text Pro" w:cstheme="minorHAnsi"/>
          <w:b/>
          <w:bCs/>
          <w:color w:val="EF4136"/>
          <w:lang w:eastAsia="en-GB"/>
        </w:rPr>
        <w:t xml:space="preserve">1:00 pm, </w:t>
      </w:r>
      <w:r w:rsidR="00550645" w:rsidRPr="00DA69D0">
        <w:rPr>
          <w:rFonts w:ascii="Neue Haas Grotesk Text Pro" w:eastAsia="Times New Roman" w:hAnsi="Neue Haas Grotesk Text Pro" w:cstheme="minorHAnsi"/>
          <w:b/>
          <w:bCs/>
          <w:color w:val="EF4136"/>
          <w:lang w:eastAsia="en-GB"/>
        </w:rPr>
        <w:t>2</w:t>
      </w:r>
      <w:r w:rsidR="00550645" w:rsidRPr="00DA69D0">
        <w:rPr>
          <w:rFonts w:ascii="Neue Haas Grotesk Text Pro" w:eastAsia="Times New Roman" w:hAnsi="Neue Haas Grotesk Text Pro" w:cstheme="minorHAnsi"/>
          <w:b/>
          <w:bCs/>
          <w:color w:val="EF4136"/>
          <w:vertAlign w:val="superscript"/>
          <w:lang w:eastAsia="en-GB"/>
        </w:rPr>
        <w:t>nd</w:t>
      </w:r>
      <w:r w:rsidR="00550645" w:rsidRPr="00DA69D0">
        <w:rPr>
          <w:rFonts w:ascii="Neue Haas Grotesk Text Pro" w:eastAsia="Times New Roman" w:hAnsi="Neue Haas Grotesk Text Pro" w:cstheme="minorHAnsi"/>
          <w:b/>
          <w:bCs/>
          <w:color w:val="EF4136"/>
          <w:lang w:eastAsia="en-GB"/>
        </w:rPr>
        <w:t xml:space="preserve"> May</w:t>
      </w:r>
      <w:r w:rsidRPr="00DA69D0">
        <w:rPr>
          <w:rFonts w:ascii="Neue Haas Grotesk Text Pro" w:eastAsia="Times New Roman" w:hAnsi="Neue Haas Grotesk Text Pro" w:cstheme="minorHAnsi"/>
          <w:b/>
          <w:bCs/>
          <w:color w:val="EF4136"/>
          <w:lang w:eastAsia="en-GB"/>
        </w:rPr>
        <w:t xml:space="preserve"> 202</w:t>
      </w:r>
      <w:r w:rsidR="00A73216" w:rsidRPr="00DA69D0">
        <w:rPr>
          <w:rFonts w:ascii="Neue Haas Grotesk Text Pro" w:eastAsia="Times New Roman" w:hAnsi="Neue Haas Grotesk Text Pro" w:cstheme="minorHAnsi"/>
          <w:b/>
          <w:bCs/>
          <w:color w:val="EF4136"/>
          <w:lang w:eastAsia="en-GB"/>
        </w:rPr>
        <w:t>5</w:t>
      </w:r>
    </w:p>
    <w:p w14:paraId="4E427FE3" w14:textId="77777777" w:rsidR="009B3A0E" w:rsidRDefault="009B3A0E" w:rsidP="001E3005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00000" w:themeColor="text1"/>
          <w:lang w:val="en-GB" w:eastAsia="en-GB"/>
        </w:rPr>
      </w:pPr>
    </w:p>
    <w:p w14:paraId="2ED8D442" w14:textId="6D61713F" w:rsidR="002172C1" w:rsidRPr="00DD3346" w:rsidRDefault="00636098" w:rsidP="001E3005">
      <w:pPr>
        <w:spacing w:after="0" w:line="240" w:lineRule="auto"/>
        <w:jc w:val="center"/>
        <w:rPr>
          <w:rFonts w:ascii="Neue Haas Grotesk Text Pro" w:hAnsi="Neue Haas Grotesk Text Pro" w:cstheme="minorHAnsi"/>
          <w:bCs/>
          <w:i/>
          <w:iCs/>
          <w:color w:val="000000" w:themeColor="text1"/>
        </w:rPr>
      </w:pPr>
      <w:r w:rsidRPr="00DD3346">
        <w:rPr>
          <w:rFonts w:ascii="Neue Haas Grotesk Text Pro" w:eastAsia="Times New Roman" w:hAnsi="Neue Haas Grotesk Text Pro" w:cstheme="minorHAnsi"/>
          <w:bCs/>
          <w:i/>
          <w:iCs/>
          <w:color w:val="000000" w:themeColor="text1"/>
          <w:lang w:val="en-GB" w:eastAsia="en-GB"/>
        </w:rPr>
        <w:t>Many thanks for taking the time to complete this report.</w:t>
      </w:r>
    </w:p>
    <w:sectPr w:rsidR="002172C1" w:rsidRPr="00DD3346" w:rsidSect="00757697">
      <w:footerReference w:type="default" r:id="rId12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91C0" w14:textId="77777777" w:rsidR="00CC3929" w:rsidRDefault="00CC3929" w:rsidP="005D024C">
      <w:pPr>
        <w:spacing w:after="0" w:line="240" w:lineRule="auto"/>
      </w:pPr>
      <w:r>
        <w:separator/>
      </w:r>
    </w:p>
  </w:endnote>
  <w:endnote w:type="continuationSeparator" w:id="0">
    <w:p w14:paraId="2EBA2DA0" w14:textId="77777777" w:rsidR="00CC3929" w:rsidRDefault="00CC3929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3E60" w14:textId="77A272F2" w:rsidR="00174386" w:rsidRDefault="0017438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20A055" wp14:editId="3CA2C057">
          <wp:simplePos x="0" y="0"/>
          <wp:positionH relativeFrom="page">
            <wp:posOffset>-1043305</wp:posOffset>
          </wp:positionH>
          <wp:positionV relativeFrom="page">
            <wp:posOffset>9949180</wp:posOffset>
          </wp:positionV>
          <wp:extent cx="8737234" cy="755015"/>
          <wp:effectExtent l="0" t="0" r="0" b="6985"/>
          <wp:wrapNone/>
          <wp:docPr id="1829534269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499578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234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EEF2B" w14:textId="77777777" w:rsidR="00CC3929" w:rsidRDefault="00CC3929" w:rsidP="005D024C">
      <w:pPr>
        <w:spacing w:after="0" w:line="240" w:lineRule="auto"/>
      </w:pPr>
      <w:r>
        <w:separator/>
      </w:r>
    </w:p>
  </w:footnote>
  <w:footnote w:type="continuationSeparator" w:id="0">
    <w:p w14:paraId="711370D3" w14:textId="77777777" w:rsidR="00CC3929" w:rsidRDefault="00CC3929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22CE"/>
    <w:multiLevelType w:val="hybridMultilevel"/>
    <w:tmpl w:val="CE1E03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5D4"/>
    <w:multiLevelType w:val="hybridMultilevel"/>
    <w:tmpl w:val="B566B300"/>
    <w:lvl w:ilvl="0" w:tplc="740A095C">
      <w:start w:val="1"/>
      <w:numFmt w:val="decimal"/>
      <w:lvlText w:val="%1."/>
      <w:lvlJc w:val="left"/>
      <w:pPr>
        <w:ind w:left="720" w:hanging="360"/>
      </w:pPr>
      <w:rPr>
        <w:rFonts w:hint="default"/>
        <w:color w:val="2C2D8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3B07"/>
    <w:multiLevelType w:val="hybridMultilevel"/>
    <w:tmpl w:val="D8164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EF742C"/>
    <w:multiLevelType w:val="hybridMultilevel"/>
    <w:tmpl w:val="F4A27E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A5F63"/>
    <w:multiLevelType w:val="multilevel"/>
    <w:tmpl w:val="B3D4389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D9613B"/>
    <w:multiLevelType w:val="hybridMultilevel"/>
    <w:tmpl w:val="B568C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927253"/>
    <w:multiLevelType w:val="multilevel"/>
    <w:tmpl w:val="B3D4389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431125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151857">
    <w:abstractNumId w:val="3"/>
  </w:num>
  <w:num w:numId="3" w16cid:durableId="1756702780">
    <w:abstractNumId w:val="2"/>
  </w:num>
  <w:num w:numId="4" w16cid:durableId="1613323098">
    <w:abstractNumId w:val="1"/>
  </w:num>
  <w:num w:numId="5" w16cid:durableId="535043489">
    <w:abstractNumId w:val="6"/>
  </w:num>
  <w:num w:numId="6" w16cid:durableId="275677012">
    <w:abstractNumId w:val="0"/>
  </w:num>
  <w:num w:numId="7" w16cid:durableId="948270496">
    <w:abstractNumId w:val="4"/>
  </w:num>
  <w:num w:numId="8" w16cid:durableId="2142535457">
    <w:abstractNumId w:val="5"/>
  </w:num>
  <w:num w:numId="9" w16cid:durableId="892471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13548"/>
    <w:rsid w:val="00036DFE"/>
    <w:rsid w:val="00042361"/>
    <w:rsid w:val="00044C27"/>
    <w:rsid w:val="00045511"/>
    <w:rsid w:val="00053AB9"/>
    <w:rsid w:val="00061811"/>
    <w:rsid w:val="00065118"/>
    <w:rsid w:val="00086566"/>
    <w:rsid w:val="000F0587"/>
    <w:rsid w:val="000F0C55"/>
    <w:rsid w:val="000F4FE1"/>
    <w:rsid w:val="00121997"/>
    <w:rsid w:val="00122DF4"/>
    <w:rsid w:val="00134667"/>
    <w:rsid w:val="00143704"/>
    <w:rsid w:val="00143F76"/>
    <w:rsid w:val="00150127"/>
    <w:rsid w:val="00150D14"/>
    <w:rsid w:val="00155B25"/>
    <w:rsid w:val="001635C5"/>
    <w:rsid w:val="00174386"/>
    <w:rsid w:val="00182E99"/>
    <w:rsid w:val="001A4762"/>
    <w:rsid w:val="001A61CB"/>
    <w:rsid w:val="001A795F"/>
    <w:rsid w:val="001C7513"/>
    <w:rsid w:val="001E3005"/>
    <w:rsid w:val="001F6512"/>
    <w:rsid w:val="00214044"/>
    <w:rsid w:val="00215415"/>
    <w:rsid w:val="002172C1"/>
    <w:rsid w:val="002300F7"/>
    <w:rsid w:val="00281C40"/>
    <w:rsid w:val="002938D5"/>
    <w:rsid w:val="00295013"/>
    <w:rsid w:val="002975EA"/>
    <w:rsid w:val="002B7908"/>
    <w:rsid w:val="002B7EAD"/>
    <w:rsid w:val="002D2AF6"/>
    <w:rsid w:val="002D356B"/>
    <w:rsid w:val="002E5C91"/>
    <w:rsid w:val="00320C4D"/>
    <w:rsid w:val="00320C84"/>
    <w:rsid w:val="00325149"/>
    <w:rsid w:val="00326D82"/>
    <w:rsid w:val="00335B5E"/>
    <w:rsid w:val="0034174F"/>
    <w:rsid w:val="00394243"/>
    <w:rsid w:val="003A3C78"/>
    <w:rsid w:val="003B618C"/>
    <w:rsid w:val="003C594F"/>
    <w:rsid w:val="003D195A"/>
    <w:rsid w:val="003F22A4"/>
    <w:rsid w:val="0040072D"/>
    <w:rsid w:val="004517C4"/>
    <w:rsid w:val="00456A0D"/>
    <w:rsid w:val="004778C0"/>
    <w:rsid w:val="004A1B43"/>
    <w:rsid w:val="004A2C8B"/>
    <w:rsid w:val="004B4CB1"/>
    <w:rsid w:val="004B599E"/>
    <w:rsid w:val="004D597A"/>
    <w:rsid w:val="004F7495"/>
    <w:rsid w:val="005102C8"/>
    <w:rsid w:val="00550645"/>
    <w:rsid w:val="00556EDD"/>
    <w:rsid w:val="00563DC5"/>
    <w:rsid w:val="005C2826"/>
    <w:rsid w:val="005D024C"/>
    <w:rsid w:val="00604AD6"/>
    <w:rsid w:val="00630B92"/>
    <w:rsid w:val="00636098"/>
    <w:rsid w:val="00646202"/>
    <w:rsid w:val="0069131C"/>
    <w:rsid w:val="006B6B99"/>
    <w:rsid w:val="006F303F"/>
    <w:rsid w:val="007208C5"/>
    <w:rsid w:val="00725162"/>
    <w:rsid w:val="0073451B"/>
    <w:rsid w:val="00737E78"/>
    <w:rsid w:val="007461AC"/>
    <w:rsid w:val="0075166B"/>
    <w:rsid w:val="00757697"/>
    <w:rsid w:val="00774C83"/>
    <w:rsid w:val="00780066"/>
    <w:rsid w:val="007818E9"/>
    <w:rsid w:val="007A09AF"/>
    <w:rsid w:val="007B0478"/>
    <w:rsid w:val="007B7503"/>
    <w:rsid w:val="007B75A1"/>
    <w:rsid w:val="007E2765"/>
    <w:rsid w:val="00816701"/>
    <w:rsid w:val="0082167F"/>
    <w:rsid w:val="00826556"/>
    <w:rsid w:val="00827EEF"/>
    <w:rsid w:val="008375C6"/>
    <w:rsid w:val="00843908"/>
    <w:rsid w:val="0084428E"/>
    <w:rsid w:val="00881E2C"/>
    <w:rsid w:val="0088751F"/>
    <w:rsid w:val="0089799A"/>
    <w:rsid w:val="008B65DB"/>
    <w:rsid w:val="008C17D6"/>
    <w:rsid w:val="008C261C"/>
    <w:rsid w:val="008C4C05"/>
    <w:rsid w:val="008D72EC"/>
    <w:rsid w:val="00910EC6"/>
    <w:rsid w:val="00912679"/>
    <w:rsid w:val="00915688"/>
    <w:rsid w:val="009176E7"/>
    <w:rsid w:val="009341C6"/>
    <w:rsid w:val="00976D8E"/>
    <w:rsid w:val="00991F05"/>
    <w:rsid w:val="009A0007"/>
    <w:rsid w:val="009B137B"/>
    <w:rsid w:val="009B3A0E"/>
    <w:rsid w:val="009B66B8"/>
    <w:rsid w:val="009C3E14"/>
    <w:rsid w:val="009D34FD"/>
    <w:rsid w:val="009F567E"/>
    <w:rsid w:val="00A050A5"/>
    <w:rsid w:val="00A26EE6"/>
    <w:rsid w:val="00A32388"/>
    <w:rsid w:val="00A33D92"/>
    <w:rsid w:val="00A73216"/>
    <w:rsid w:val="00A8335F"/>
    <w:rsid w:val="00AA4B87"/>
    <w:rsid w:val="00AA70FD"/>
    <w:rsid w:val="00AE07D6"/>
    <w:rsid w:val="00B41AA2"/>
    <w:rsid w:val="00B4450B"/>
    <w:rsid w:val="00B5025C"/>
    <w:rsid w:val="00B51893"/>
    <w:rsid w:val="00B57629"/>
    <w:rsid w:val="00B606CA"/>
    <w:rsid w:val="00B624F0"/>
    <w:rsid w:val="00B865F3"/>
    <w:rsid w:val="00B96550"/>
    <w:rsid w:val="00BD1276"/>
    <w:rsid w:val="00BD627D"/>
    <w:rsid w:val="00BD7B91"/>
    <w:rsid w:val="00BE0465"/>
    <w:rsid w:val="00BE487E"/>
    <w:rsid w:val="00C25FA2"/>
    <w:rsid w:val="00C2732F"/>
    <w:rsid w:val="00C332F6"/>
    <w:rsid w:val="00C37B0C"/>
    <w:rsid w:val="00C64B50"/>
    <w:rsid w:val="00C65F13"/>
    <w:rsid w:val="00C75960"/>
    <w:rsid w:val="00C97EA0"/>
    <w:rsid w:val="00CA5296"/>
    <w:rsid w:val="00CB4CC9"/>
    <w:rsid w:val="00CC3929"/>
    <w:rsid w:val="00CD659E"/>
    <w:rsid w:val="00D33CB1"/>
    <w:rsid w:val="00D41AF7"/>
    <w:rsid w:val="00D444F2"/>
    <w:rsid w:val="00D4596C"/>
    <w:rsid w:val="00D5556C"/>
    <w:rsid w:val="00D7681F"/>
    <w:rsid w:val="00D96665"/>
    <w:rsid w:val="00DA62AC"/>
    <w:rsid w:val="00DA69D0"/>
    <w:rsid w:val="00DB1A9E"/>
    <w:rsid w:val="00DD3346"/>
    <w:rsid w:val="00DE37ED"/>
    <w:rsid w:val="00E12572"/>
    <w:rsid w:val="00E21C44"/>
    <w:rsid w:val="00E317E9"/>
    <w:rsid w:val="00E37F6C"/>
    <w:rsid w:val="00E617F7"/>
    <w:rsid w:val="00E755D6"/>
    <w:rsid w:val="00EA71F2"/>
    <w:rsid w:val="00ED593D"/>
    <w:rsid w:val="00EE3450"/>
    <w:rsid w:val="00EE3AAC"/>
    <w:rsid w:val="00F02F0E"/>
    <w:rsid w:val="00F17DD4"/>
    <w:rsid w:val="00F4703C"/>
    <w:rsid w:val="00F56BA8"/>
    <w:rsid w:val="00F642D5"/>
    <w:rsid w:val="00F67671"/>
    <w:rsid w:val="00F7057A"/>
    <w:rsid w:val="00F866C7"/>
    <w:rsid w:val="00F96B39"/>
    <w:rsid w:val="00FA3D4F"/>
    <w:rsid w:val="00FA4218"/>
    <w:rsid w:val="00F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1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341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9341C6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A32388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A32388"/>
    <w:rPr>
      <w:rFonts w:ascii="Lucida Grande" w:eastAsia="ヒラギノ角ゴ Pro W3" w:hAnsi="Lucida Grande" w:cs="Times New Roman"/>
      <w:color w:val="000000"/>
      <w:szCs w:val="20"/>
      <w:lang w:val="en-US"/>
    </w:rPr>
  </w:style>
  <w:style w:type="table" w:styleId="TableGrid">
    <w:name w:val="Table Grid"/>
    <w:basedOn w:val="TableNormal"/>
    <w:uiPriority w:val="39"/>
    <w:rsid w:val="00EE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educationgroup.co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  <SharedWithUsers xmlns="0afbb09d-d510-4478-a972-1ae0a0d72ec1">
      <UserInfo>
        <DisplayName/>
        <AccountId xsi:nil="true"/>
        <AccountType/>
      </UserInfo>
    </SharedWithUsers>
    <MediaLengthInSeconds xmlns="a1ad10d9-a8b0-4216-9067-cd6f1b3a13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3" ma:contentTypeDescription="Create a new document." ma:contentTypeScope="" ma:versionID="a29f9e39c5916f3071f0cdab5f94cc5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dc86ddac1f8995cbdcc3b819ecc70166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2.xml><?xml version="1.0" encoding="utf-8"?>
<ds:datastoreItem xmlns:ds="http://schemas.openxmlformats.org/officeDocument/2006/customXml" ds:itemID="{47B9ABD0-2223-4C52-AB6D-6478C1C4C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6</cp:revision>
  <dcterms:created xsi:type="dcterms:W3CDTF">2025-04-05T01:33:00Z</dcterms:created>
  <dcterms:modified xsi:type="dcterms:W3CDTF">2025-04-07T04:36:00Z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0x010100DC459FE433B57B49BCBFB0AA862307BF</vt:lpwstr>
  </property>
  <property fmtid="{D5CDD505-2E9C-101B-9397-08002B2CF9AE}" pid="3" name="Order">
    <vt:r8>10858200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